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06110" w14:textId="32AD4279" w:rsidR="004F729B" w:rsidRDefault="004F729B" w:rsidP="00D44795">
      <w:pPr>
        <w:rPr>
          <w:rFonts w:ascii="Lucida Sans" w:hAnsi="Lucida Sans"/>
          <w:b/>
          <w:bCs/>
          <w:color w:val="0099AF"/>
          <w:spacing w:val="-2"/>
          <w:sz w:val="36"/>
          <w:szCs w:val="36"/>
          <w:u w:val="single"/>
        </w:rPr>
      </w:pPr>
      <w:r>
        <w:rPr>
          <w:rFonts w:ascii="Lucida Sans" w:hAnsi="Lucida Sans"/>
          <w:b/>
          <w:bCs/>
          <w:noProof/>
          <w:color w:val="0099AF"/>
          <w:spacing w:val="-2"/>
          <w:sz w:val="20"/>
          <w:szCs w:val="20"/>
          <w:u w:val="single"/>
        </w:rPr>
        <w:drawing>
          <wp:anchor distT="0" distB="0" distL="114300" distR="114300" simplePos="0" relativeHeight="251658752" behindDoc="1" locked="0" layoutInCell="1" allowOverlap="1" wp14:anchorId="33679720" wp14:editId="3BDBF1E6">
            <wp:simplePos x="0" y="0"/>
            <wp:positionH relativeFrom="page">
              <wp:align>right</wp:align>
            </wp:positionH>
            <wp:positionV relativeFrom="paragraph">
              <wp:posOffset>-907593</wp:posOffset>
            </wp:positionV>
            <wp:extent cx="7559749" cy="10689129"/>
            <wp:effectExtent l="0" t="0" r="3175" b="0"/>
            <wp:wrapNone/>
            <wp:docPr id="196150017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749" cy="1068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707E6" w14:textId="6790A23F" w:rsidR="00D44795" w:rsidRDefault="00D01A72" w:rsidP="00D44795">
      <w:pPr>
        <w:rPr>
          <w:rFonts w:ascii="Lucida Sans" w:hAnsi="Lucida Sans"/>
          <w:spacing w:val="-2"/>
          <w:sz w:val="18"/>
          <w:szCs w:val="18"/>
        </w:rPr>
      </w:pPr>
      <w:r w:rsidRPr="00D44795">
        <w:rPr>
          <w:rFonts w:ascii="Lucida Sans" w:hAnsi="Lucida Sans"/>
          <w:b/>
          <w:bCs/>
          <w:color w:val="0099AF"/>
          <w:spacing w:val="-2"/>
          <w:sz w:val="36"/>
          <w:szCs w:val="36"/>
          <w:u w:val="single"/>
        </w:rPr>
        <w:t xml:space="preserve">Kompetenzen </w:t>
      </w:r>
      <w:r w:rsidRPr="00D44795">
        <w:rPr>
          <w:rFonts w:ascii="Lucida Sans" w:hAnsi="Lucida Sans"/>
          <w:b/>
          <w:bCs/>
          <w:color w:val="0099AF"/>
          <w:spacing w:val="-2"/>
          <w:sz w:val="20"/>
          <w:szCs w:val="20"/>
          <w:u w:val="single"/>
        </w:rPr>
        <w:t xml:space="preserve">(Ergänzung zum </w:t>
      </w:r>
      <w:r w:rsidR="00F26D77">
        <w:rPr>
          <w:rFonts w:ascii="Lucida Sans" w:hAnsi="Lucida Sans"/>
          <w:b/>
          <w:bCs/>
          <w:color w:val="0099AF"/>
          <w:spacing w:val="-2"/>
          <w:sz w:val="20"/>
          <w:szCs w:val="20"/>
          <w:u w:val="single"/>
        </w:rPr>
        <w:t>Arbeitszeugnis</w:t>
      </w:r>
      <w:r w:rsidR="00DF3633" w:rsidRPr="00D44795">
        <w:rPr>
          <w:rFonts w:ascii="Lucida Sans" w:hAnsi="Lucida Sans"/>
          <w:b/>
          <w:bCs/>
          <w:color w:val="0099AF"/>
          <w:spacing w:val="-2"/>
          <w:sz w:val="20"/>
          <w:szCs w:val="20"/>
          <w:u w:val="single"/>
        </w:rPr>
        <w:t>)</w:t>
      </w:r>
      <w:r w:rsidR="00D44795">
        <w:rPr>
          <w:rFonts w:ascii="Lucida Sans" w:hAnsi="Lucida Sans"/>
          <w:b/>
          <w:bCs/>
          <w:color w:val="0099AF"/>
          <w:spacing w:val="-2"/>
          <w:sz w:val="20"/>
          <w:szCs w:val="20"/>
          <w:u w:val="single"/>
        </w:rPr>
        <w:br/>
      </w:r>
    </w:p>
    <w:p w14:paraId="70FD1D03" w14:textId="4C5BFC3E" w:rsidR="004E64E0" w:rsidRDefault="004E64E0" w:rsidP="00D44795">
      <w:pPr>
        <w:rPr>
          <w:rFonts w:ascii="Lucida Sans" w:hAnsi="Lucida Sans"/>
          <w:spacing w:val="-2"/>
          <w:sz w:val="24"/>
          <w:szCs w:val="24"/>
        </w:rPr>
      </w:pPr>
      <w:permStart w:id="1267097477" w:edGrp="everyone"/>
      <w:r w:rsidRPr="00945B2D">
        <w:rPr>
          <w:rFonts w:ascii="Lucida Sans" w:hAnsi="Lucida Sans"/>
          <w:spacing w:val="-2"/>
        </w:rPr>
        <w:t>Vorname Name</w:t>
      </w:r>
      <w:permEnd w:id="1267097477"/>
      <w:r w:rsidRPr="00945B2D">
        <w:rPr>
          <w:rFonts w:ascii="Lucida Sans" w:hAnsi="Lucida Sans"/>
          <w:spacing w:val="-2"/>
        </w:rPr>
        <w:t xml:space="preserve"> </w:t>
      </w:r>
      <w:r w:rsidR="00DD39FA">
        <w:rPr>
          <w:rFonts w:ascii="Lucida Sans" w:hAnsi="Lucida Sans"/>
          <w:spacing w:val="-2"/>
        </w:rPr>
        <w:t xml:space="preserve">konnte u.a. </w:t>
      </w:r>
      <w:r w:rsidR="00912F69">
        <w:rPr>
          <w:rFonts w:ascii="Lucida Sans" w:hAnsi="Lucida Sans"/>
          <w:spacing w:val="-2"/>
        </w:rPr>
        <w:t>sachdienlich</w:t>
      </w:r>
      <w:r w:rsidR="00823986">
        <w:rPr>
          <w:rFonts w:ascii="Lucida Sans" w:hAnsi="Lucida Sans"/>
          <w:spacing w:val="-2"/>
        </w:rPr>
        <w:t>e</w:t>
      </w:r>
      <w:r w:rsidR="00E70C1A" w:rsidRPr="00945B2D">
        <w:rPr>
          <w:rFonts w:ascii="Lucida Sans" w:hAnsi="Lucida Sans"/>
          <w:spacing w:val="-2"/>
        </w:rPr>
        <w:t xml:space="preserve"> </w:t>
      </w:r>
      <w:r w:rsidR="002212C7" w:rsidRPr="00945B2D">
        <w:rPr>
          <w:rFonts w:ascii="Lucida Sans" w:hAnsi="Lucida Sans"/>
          <w:b/>
          <w:bCs/>
          <w:spacing w:val="-2"/>
        </w:rPr>
        <w:t>Fachkompetenzen</w:t>
      </w:r>
      <w:r w:rsidR="002212C7">
        <w:rPr>
          <w:rFonts w:ascii="Lucida Sans" w:hAnsi="Lucida Sans"/>
          <w:b/>
          <w:bCs/>
          <w:spacing w:val="-2"/>
        </w:rPr>
        <w:t xml:space="preserve"> </w:t>
      </w:r>
      <w:r w:rsidR="00823986" w:rsidRPr="00F56DFA">
        <w:rPr>
          <w:rFonts w:ascii="Lucida Sans" w:hAnsi="Lucida Sans"/>
          <w:spacing w:val="-2"/>
        </w:rPr>
        <w:t>erwerben</w:t>
      </w:r>
      <w:r w:rsidR="004864B5" w:rsidRPr="00945B2D">
        <w:rPr>
          <w:rFonts w:ascii="Lucida Sans" w:hAnsi="Lucida Sans"/>
          <w:spacing w:val="-2"/>
        </w:rPr>
        <w:t>:</w:t>
      </w:r>
      <w:r w:rsidR="00E70C1A">
        <w:rPr>
          <w:rFonts w:ascii="Lucida Sans" w:hAnsi="Lucida Sans"/>
          <w:spacing w:val="-2"/>
          <w:sz w:val="24"/>
          <w:szCs w:val="24"/>
        </w:rPr>
        <w:t xml:space="preserve"> </w:t>
      </w:r>
    </w:p>
    <w:permStart w:id="207168544" w:edGrp="everyone"/>
    <w:p w14:paraId="5A57C0AB" w14:textId="77777777" w:rsidR="00D51341" w:rsidRDefault="00015D9C" w:rsidP="00D51341">
      <w:pPr>
        <w:rPr>
          <w:rFonts w:ascii="Lucida Sans" w:hAnsi="Lucida Sans"/>
        </w:rPr>
      </w:pPr>
      <w:sdt>
        <w:sdtPr>
          <w:rPr>
            <w:rFonts w:ascii="Lucida Sans" w:hAnsi="Lucida Sans"/>
          </w:rPr>
          <w:alias w:val="Fachkompetenz wählen - sonst Feld löschen"/>
          <w:tag w:val="Fachkompetenz wählen - sonst Feld löschen"/>
          <w:id w:val="1500767138"/>
          <w:placeholder>
            <w:docPart w:val="15312C5C574E4425BAA946845FFA00B6"/>
          </w:placeholder>
          <w:showingPlcHdr/>
          <w:dropDownList>
            <w:listItem w:value="Wählen Sie zutreffende Fachkompetenzen aus:"/>
            <w:listItem w:displayText="- Ökonomisches Wissen: Grundlagenkenntnisse in Wirtschaft und Finanzen" w:value="- Ökonomisches Wissen: Grundlagenkenntnisse in Wirtschaft und Finanzen"/>
            <w:listItem w:displayText="- Nachhaltiges Wirtschaften: in ökonomischen Belangen" w:value="- Nachhaltiges Wirtschaften: in ökonomischen Belangen"/>
            <w:listItem w:displayText="- Nachhaltiges Wirtschaften: in sozialen Belangen" w:value="- Nachhaltiges Wirtschaften: in sozialen Belangen"/>
            <w:listItem w:displayText="- Nachhaltiges Wirtschaften: in ökologischen Belangen" w:value="- Nachhaltiges Wirtschaften: in ökologischen Belangen"/>
            <w:listItem w:displayText="- Personalgespräche führen und Personalverantwortung" w:value="- Personalgespräche führen und Personalverantwortung"/>
            <w:listItem w:displayText="- Marketing" w:value="- Marketing"/>
            <w:listItem w:displayText="- Produktentwicklung" w:value="- Produktentwicklung"/>
            <w:listItem w:displayText="- Logistik/ Versandt " w:value="- Logistik/ Versandt "/>
            <w:listItem w:displayText="- Wissen und Umgang mit Lebensmitteln" w:value="- Wissen und Umgang mit Lebensmitteln"/>
            <w:listItem w:displayText="- Wissen und Umgang mit nichtmenschlichen Tieren" w:value="- Wissen und Umgang mit nichtmenschlichen Tieren"/>
            <w:listItem w:displayText="- Wissen und Umgang mit Holzarbeiten" w:value="- Wissen und Umgang mit Holzarbeiten"/>
            <w:listItem w:displayText="- Wissen und Umgang mit Upcyclingmethoden" w:value="- Wissen und Umgang mit Upcyclingmethoden"/>
            <w:listItem w:displayText="- Sprachliche Vielfalt" w:value="- Sprachliche Vielfalt"/>
            <w:listItem w:displayText="- Wissen und Umgang mit Garten- und Landschaftspflege" w:value="- Wissen und Umgang mit Garten- und Landschaftspflege"/>
            <w:listItem w:displayText="- Verkaufskompetenz" w:value="- Verkaufskompetenz"/>
            <w:listItem w:displayText="- Handwerkliche Fähigkeiten" w:value="- Handwerkliche Fähigkeiten"/>
            <w:listItem w:displayText="- Grundlagenkenntnisse im wissenschaftlichen Arbeiten" w:value="- Grundlagenkenntnisse im wissenschaftlichen Arbeiten"/>
            <w:listItem w:displayText="- Metallbau" w:value="- Metallbau"/>
            <w:listItem w:displayText="- Eventmanagement" w:value="- Eventmanagement"/>
            <w:listItem w:displayText="- Medien/ Design " w:value="- Medien/ Design "/>
            <w:listItem w:displayText="- Digitale Angebote" w:value="- Digitale Angebote"/>
            <w:listItem w:displayText="- Journalistische Grundkenntnisse" w:value="- Journalistische Grundkenntnisse"/>
          </w:dropDownList>
        </w:sdtPr>
        <w:sdtEndPr/>
        <w:sdtContent>
          <w:r w:rsidR="00A61B20" w:rsidRPr="00945B2D">
            <w:rPr>
              <w:rStyle w:val="Platzhaltertext"/>
              <w:rFonts w:ascii="Lucida Sans" w:hAnsi="Lucida Sans"/>
            </w:rPr>
            <w:t>Wählen Sie ein Element aus.</w:t>
          </w:r>
        </w:sdtContent>
      </w:sdt>
    </w:p>
    <w:permStart w:id="910850681" w:edGrp="everyone"/>
    <w:permEnd w:id="207168544"/>
    <w:p w14:paraId="7793986E" w14:textId="77777777" w:rsidR="00AA2DC3" w:rsidRDefault="00015D9C" w:rsidP="00AA2DC3">
      <w:pPr>
        <w:rPr>
          <w:rFonts w:ascii="Lucida Sans" w:hAnsi="Lucida Sans"/>
        </w:rPr>
      </w:pPr>
      <w:sdt>
        <w:sdtPr>
          <w:rPr>
            <w:rFonts w:ascii="Lucida Sans" w:hAnsi="Lucida Sans"/>
          </w:rPr>
          <w:alias w:val="Fachkompetenz wählen - sonst Feld löschen"/>
          <w:tag w:val="Fachkompetenz wählen - sonst Feld löschen"/>
          <w:id w:val="1573157651"/>
          <w:placeholder>
            <w:docPart w:val="EA1BB7A9F9DF485FBA6D4AA144B4CE68"/>
          </w:placeholder>
          <w:showingPlcHdr/>
          <w:dropDownList>
            <w:listItem w:value="Wählen Sie zutreffende Fachkompetenzen aus:"/>
            <w:listItem w:displayText="- Ökonomisches Wissen: Grundlagenkenntnisse in Wirtschaft und Finanzen" w:value="- Ökonomisches Wissen: Grundlagenkenntnisse in Wirtschaft und Finanzen"/>
            <w:listItem w:displayText="- Nachhaltiges Wirtschaften: in ökonomischen Belangen" w:value="- Nachhaltiges Wirtschaften: in ökonomischen Belangen"/>
            <w:listItem w:displayText="- Nachhaltiges Wirtschaften: in sozialen Belangen" w:value="- Nachhaltiges Wirtschaften: in sozialen Belangen"/>
            <w:listItem w:displayText="- Nachhaltiges Wirtschaften: in ökologischen Belangen" w:value="- Nachhaltiges Wirtschaften: in ökologischen Belangen"/>
            <w:listItem w:displayText="- Personalgespräche führen und Personalverantwortung" w:value="- Personalgespräche führen und Personalverantwortung"/>
            <w:listItem w:displayText="- Marketing" w:value="- Marketing"/>
            <w:listItem w:displayText="- Produktentwicklung" w:value="- Produktentwicklung"/>
            <w:listItem w:displayText="- Logistik/ Versandt " w:value="- Logistik/ Versandt "/>
            <w:listItem w:displayText="- Wissen und Umgang mit Lebensmitteln" w:value="- Wissen und Umgang mit Lebensmitteln"/>
            <w:listItem w:displayText="- Wissen und Umgang mit nichtmenschlichen Tieren" w:value="- Wissen und Umgang mit nichtmenschlichen Tieren"/>
            <w:listItem w:displayText="- Wissen und Umgang mit Holzarbeiten" w:value="- Wissen und Umgang mit Holzarbeiten"/>
            <w:listItem w:displayText="- Wissen und Umgang mit Upcyclingmethoden" w:value="- Wissen und Umgang mit Upcyclingmethoden"/>
            <w:listItem w:displayText="- Sprachliche Vielfalt" w:value="- Sprachliche Vielfalt"/>
            <w:listItem w:displayText="- Wissen und Umgang mit Garten- und Landschaftspflege" w:value="- Wissen und Umgang mit Garten- und Landschaftspflege"/>
            <w:listItem w:displayText="- Verkaufskompetenz" w:value="- Verkaufskompetenz"/>
            <w:listItem w:displayText="- Handwerkliche Fähigkeiten" w:value="- Handwerkliche Fähigkeiten"/>
            <w:listItem w:displayText="- Grundlagenkenntnisse im wissenschaftlichen Arbeiten" w:value="- Grundlagenkenntnisse im wissenschaftlichen Arbeiten"/>
            <w:listItem w:displayText="- Metallbau" w:value="- Metallbau"/>
            <w:listItem w:displayText="- Eventmanagement" w:value="- Eventmanagement"/>
            <w:listItem w:displayText="- Medien/ Design " w:value="- Medien/ Design "/>
            <w:listItem w:displayText="- Digitale Angebote" w:value="- Digitale Angebote"/>
            <w:listItem w:displayText="- Journalistische Grundkenntnisse" w:value="- Journalistische Grundkenntnisse"/>
          </w:dropDownList>
        </w:sdtPr>
        <w:sdtEndPr/>
        <w:sdtContent>
          <w:r w:rsidR="00AA2DC3" w:rsidRPr="00945B2D">
            <w:rPr>
              <w:rStyle w:val="Platzhaltertext"/>
              <w:rFonts w:ascii="Lucida Sans" w:hAnsi="Lucida Sans"/>
            </w:rPr>
            <w:t>Wählen Sie ein Element aus.</w:t>
          </w:r>
        </w:sdtContent>
      </w:sdt>
    </w:p>
    <w:permStart w:id="1889471461" w:edGrp="everyone"/>
    <w:permEnd w:id="910850681"/>
    <w:p w14:paraId="4841AD81" w14:textId="77777777" w:rsidR="00AA2DC3" w:rsidRDefault="00015D9C" w:rsidP="00AA2DC3">
      <w:pPr>
        <w:rPr>
          <w:rFonts w:ascii="Lucida Sans" w:hAnsi="Lucida Sans"/>
        </w:rPr>
      </w:pPr>
      <w:sdt>
        <w:sdtPr>
          <w:rPr>
            <w:rFonts w:ascii="Lucida Sans" w:hAnsi="Lucida Sans"/>
          </w:rPr>
          <w:alias w:val="Fachkompetenz wählen - sonst Feld löschen"/>
          <w:tag w:val="Fachkompetenz wählen - sonst Feld löschen"/>
          <w:id w:val="-450396505"/>
          <w:placeholder>
            <w:docPart w:val="BDA408842E4549E8A9E78404762F1B64"/>
          </w:placeholder>
          <w:showingPlcHdr/>
          <w:dropDownList>
            <w:listItem w:value="Wählen Sie zutreffende Fachkompetenzen aus:"/>
            <w:listItem w:displayText="- Ökonomisches Wissen: Grundlagenkenntnisse in Wirtschaft und Finanzen" w:value="- Ökonomisches Wissen: Grundlagenkenntnisse in Wirtschaft und Finanzen"/>
            <w:listItem w:displayText="- Nachhaltiges Wirtschaften: in ökonomischen Belangen" w:value="- Nachhaltiges Wirtschaften: in ökonomischen Belangen"/>
            <w:listItem w:displayText="- Nachhaltiges Wirtschaften: in sozialen Belangen" w:value="- Nachhaltiges Wirtschaften: in sozialen Belangen"/>
            <w:listItem w:displayText="- Nachhaltiges Wirtschaften: in ökologischen Belangen" w:value="- Nachhaltiges Wirtschaften: in ökologischen Belangen"/>
            <w:listItem w:displayText="- Personalgespräche führen und Personalverantwortung" w:value="- Personalgespräche führen und Personalverantwortung"/>
            <w:listItem w:displayText="- Marketing" w:value="- Marketing"/>
            <w:listItem w:displayText="- Produktentwicklung" w:value="- Produktentwicklung"/>
            <w:listItem w:displayText="- Logistik/ Versandt " w:value="- Logistik/ Versandt "/>
            <w:listItem w:displayText="- Wissen und Umgang mit Lebensmitteln" w:value="- Wissen und Umgang mit Lebensmitteln"/>
            <w:listItem w:displayText="- Wissen und Umgang mit nichtmenschlichen Tieren" w:value="- Wissen und Umgang mit nichtmenschlichen Tieren"/>
            <w:listItem w:displayText="- Wissen und Umgang mit Holzarbeiten" w:value="- Wissen und Umgang mit Holzarbeiten"/>
            <w:listItem w:displayText="- Wissen und Umgang mit Upcyclingmethoden" w:value="- Wissen und Umgang mit Upcyclingmethoden"/>
            <w:listItem w:displayText="- Sprachliche Vielfalt" w:value="- Sprachliche Vielfalt"/>
            <w:listItem w:displayText="- Wissen und Umgang mit Garten- und Landschaftspflege" w:value="- Wissen und Umgang mit Garten- und Landschaftspflege"/>
            <w:listItem w:displayText="- Verkaufskompetenz" w:value="- Verkaufskompetenz"/>
            <w:listItem w:displayText="- Handwerkliche Fähigkeiten" w:value="- Handwerkliche Fähigkeiten"/>
            <w:listItem w:displayText="- Grundlagenkenntnisse im wissenschaftlichen Arbeiten" w:value="- Grundlagenkenntnisse im wissenschaftlichen Arbeiten"/>
            <w:listItem w:displayText="- Metallbau" w:value="- Metallbau"/>
            <w:listItem w:displayText="- Eventmanagement" w:value="- Eventmanagement"/>
            <w:listItem w:displayText="- Medien/ Design " w:value="- Medien/ Design "/>
            <w:listItem w:displayText="- Digitale Angebote" w:value="- Digitale Angebote"/>
            <w:listItem w:displayText="- Journalistische Grundkenntnisse" w:value="- Journalistische Grundkenntnisse"/>
          </w:dropDownList>
        </w:sdtPr>
        <w:sdtEndPr/>
        <w:sdtContent>
          <w:r w:rsidR="00AA2DC3" w:rsidRPr="00945B2D">
            <w:rPr>
              <w:rStyle w:val="Platzhaltertext"/>
              <w:rFonts w:ascii="Lucida Sans" w:hAnsi="Lucida Sans"/>
            </w:rPr>
            <w:t>Wählen Sie ein Element aus.</w:t>
          </w:r>
        </w:sdtContent>
      </w:sdt>
    </w:p>
    <w:permStart w:id="2133219930" w:edGrp="everyone"/>
    <w:permEnd w:id="1889471461"/>
    <w:p w14:paraId="3741619A" w14:textId="14C9C44E" w:rsidR="0054018C" w:rsidRDefault="00015D9C" w:rsidP="0054018C">
      <w:pPr>
        <w:rPr>
          <w:rFonts w:ascii="Lucida Sans" w:hAnsi="Lucida Sans"/>
        </w:rPr>
      </w:pPr>
      <w:sdt>
        <w:sdtPr>
          <w:rPr>
            <w:rFonts w:ascii="Lucida Sans" w:hAnsi="Lucida Sans"/>
          </w:rPr>
          <w:alias w:val="Fachkompetenz wählen - sonst Feld löschen"/>
          <w:tag w:val="Fachkompetenz wählen - sonst Feld löschen"/>
          <w:id w:val="596599755"/>
          <w:placeholder>
            <w:docPart w:val="2BB123182EDF404A83925F7ECCDCC5F6"/>
          </w:placeholder>
          <w:showingPlcHdr/>
          <w:dropDownList>
            <w:listItem w:value="Wählen Sie zutreffende Fachkompetenzen aus:"/>
            <w:listItem w:displayText="- Ökonomisches Wissen: Grundlagenkenntnisse in Wirtschaft und Finanzen" w:value="- Ökonomisches Wissen: Grundlagenkenntnisse in Wirtschaft und Finanzen"/>
            <w:listItem w:displayText="- Nachhaltiges Wirtschaften: in ökonomischen Belangen" w:value="- Nachhaltiges Wirtschaften: in ökonomischen Belangen"/>
            <w:listItem w:displayText="- Nachhaltiges Wirtschaften: in sozialen Belangen" w:value="- Nachhaltiges Wirtschaften: in sozialen Belangen"/>
            <w:listItem w:displayText="- Nachhaltiges Wirtschaften: in ökologischen Belangen" w:value="- Nachhaltiges Wirtschaften: in ökologischen Belangen"/>
            <w:listItem w:displayText="- Personalgespräche führen und Personalverantwortung" w:value="- Personalgespräche führen und Personalverantwortung"/>
            <w:listItem w:displayText="- Marketing" w:value="- Marketing"/>
            <w:listItem w:displayText="- Produktentwicklung" w:value="- Produktentwicklung"/>
            <w:listItem w:displayText="- Logistik/ Versandt " w:value="- Logistik/ Versandt "/>
            <w:listItem w:displayText="- Wissen und Umgang mit Lebensmitteln" w:value="- Wissen und Umgang mit Lebensmitteln"/>
            <w:listItem w:displayText="- Wissen und Umgang mit nichtmenschlichen Tieren" w:value="- Wissen und Umgang mit nichtmenschlichen Tieren"/>
            <w:listItem w:displayText="- Wissen und Umgang mit Holzarbeiten" w:value="- Wissen und Umgang mit Holzarbeiten"/>
            <w:listItem w:displayText="- Wissen und Umgang mit Upcyclingmethoden" w:value="- Wissen und Umgang mit Upcyclingmethoden"/>
            <w:listItem w:displayText="- Sprachliche Vielfalt" w:value="- Sprachliche Vielfalt"/>
            <w:listItem w:displayText="- Wissen und Umgang mit Garten- und Landschaftspflege" w:value="- Wissen und Umgang mit Garten- und Landschaftspflege"/>
            <w:listItem w:displayText="- Verkaufskompetenz" w:value="- Verkaufskompetenz"/>
            <w:listItem w:displayText="- Handwerkliche Fähigkeiten" w:value="- Handwerkliche Fähigkeiten"/>
            <w:listItem w:displayText="- Grundlagenkenntnisse im wissenschaftlichen Arbeiten" w:value="- Grundlagenkenntnisse im wissenschaftlichen Arbeiten"/>
            <w:listItem w:displayText="- Metallbau" w:value="- Metallbau"/>
            <w:listItem w:displayText="- Eventmanagement" w:value="- Eventmanagement"/>
            <w:listItem w:displayText="- Medien/ Design " w:value="- Medien/ Design "/>
            <w:listItem w:displayText="- Digitale Angebote" w:value="- Digitale Angebote"/>
            <w:listItem w:displayText="- Journalistische Grundkenntnisse" w:value="- Journalistische Grundkenntnisse"/>
          </w:dropDownList>
        </w:sdtPr>
        <w:sdtEndPr/>
        <w:sdtContent>
          <w:r w:rsidR="003709A9" w:rsidRPr="00945B2D">
            <w:rPr>
              <w:rStyle w:val="Platzhaltertext"/>
              <w:rFonts w:ascii="Lucida Sans" w:hAnsi="Lucida Sans"/>
            </w:rPr>
            <w:t>Wählen Sie ein Element aus.</w:t>
          </w:r>
        </w:sdtContent>
      </w:sdt>
    </w:p>
    <w:p w14:paraId="138AFBFF" w14:textId="14EA48FA" w:rsidR="00945B2D" w:rsidRPr="004864B5" w:rsidRDefault="0054018C" w:rsidP="0054018C">
      <w:pPr>
        <w:jc w:val="both"/>
        <w:rPr>
          <w:rFonts w:ascii="Lucida Sans" w:hAnsi="Lucida Sans"/>
          <w:sz w:val="24"/>
          <w:szCs w:val="24"/>
        </w:rPr>
      </w:pPr>
      <w:permStart w:id="849750152" w:edGrp="everyone"/>
      <w:permEnd w:id="2133219930"/>
      <w:r>
        <w:rPr>
          <w:rFonts w:ascii="Lucida Sans" w:hAnsi="Lucida Sans"/>
        </w:rPr>
        <w:t xml:space="preserve">Andere </w:t>
      </w:r>
      <w:r w:rsidR="00945B2D">
        <w:rPr>
          <w:rFonts w:ascii="Lucida Sans" w:hAnsi="Lucida Sans"/>
        </w:rPr>
        <w:t>Fachkompetenz</w:t>
      </w:r>
      <w:r>
        <w:rPr>
          <w:rFonts w:ascii="Lucida Sans" w:hAnsi="Lucida Sans"/>
        </w:rPr>
        <w:t>en</w:t>
      </w:r>
      <w:r w:rsidR="00945B2D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>können hier nachgetragen werden.</w:t>
      </w:r>
      <w:permEnd w:id="849750152"/>
    </w:p>
    <w:p w14:paraId="0CA1BD03" w14:textId="77777777" w:rsidR="0054018C" w:rsidRDefault="0054018C" w:rsidP="004864B5">
      <w:pPr>
        <w:rPr>
          <w:rFonts w:ascii="Lucida Sans" w:hAnsi="Lucida Sans"/>
        </w:rPr>
      </w:pPr>
    </w:p>
    <w:p w14:paraId="57AAACA5" w14:textId="7AFE6626" w:rsidR="004864B5" w:rsidRPr="00945B2D" w:rsidRDefault="00DC4F82" w:rsidP="004864B5">
      <w:pPr>
        <w:rPr>
          <w:rFonts w:ascii="Lucida Sans" w:hAnsi="Lucida Sans"/>
        </w:rPr>
      </w:pPr>
      <w:r>
        <w:rPr>
          <w:rFonts w:ascii="Lucida Sans" w:hAnsi="Lucida Sans"/>
        </w:rPr>
        <w:t xml:space="preserve">Darüber hinaus wurden </w:t>
      </w:r>
      <w:r w:rsidR="00AE1795">
        <w:rPr>
          <w:rFonts w:ascii="Lucida Sans" w:hAnsi="Lucida Sans"/>
        </w:rPr>
        <w:t xml:space="preserve">folgende </w:t>
      </w:r>
      <w:r w:rsidR="004864B5" w:rsidRPr="00945B2D">
        <w:rPr>
          <w:rFonts w:ascii="Lucida Sans" w:hAnsi="Lucida Sans"/>
          <w:b/>
          <w:bCs/>
        </w:rPr>
        <w:t>Methodenkompetenzen</w:t>
      </w:r>
      <w:r w:rsidR="004864B5" w:rsidRPr="00945B2D">
        <w:rPr>
          <w:rFonts w:ascii="Lucida Sans" w:hAnsi="Lucida Sans"/>
        </w:rPr>
        <w:t xml:space="preserve"> </w:t>
      </w:r>
      <w:r w:rsidR="00AE1795">
        <w:rPr>
          <w:rFonts w:ascii="Lucida Sans" w:hAnsi="Lucida Sans"/>
        </w:rPr>
        <w:t>erlangt</w:t>
      </w:r>
      <w:r w:rsidR="004864B5" w:rsidRPr="00945B2D">
        <w:rPr>
          <w:rFonts w:ascii="Lucida Sans" w:hAnsi="Lucida Sans"/>
        </w:rPr>
        <w:t>:</w:t>
      </w:r>
    </w:p>
    <w:permStart w:id="283968351" w:edGrp="everyone" w:displacedByCustomXml="next"/>
    <w:sdt>
      <w:sdtPr>
        <w:rPr>
          <w:rFonts w:ascii="Lucida Sans" w:hAnsi="Lucida Sans"/>
        </w:rPr>
        <w:alias w:val="Methodenkompetenz wählen - sonst Feld löschen"/>
        <w:tag w:val="Methodenkompetenz wählen  - sonst Feld löschen"/>
        <w:id w:val="-1487242654"/>
        <w:placeholder>
          <w:docPart w:val="4474C7B7F00F4127872BB3EFFA26ED2D"/>
        </w:placeholder>
        <w:showingPlcHdr/>
        <w:dropDownList>
          <w:listItem w:value="Wählen Sie zutreffende Methodenkompetenzen aus."/>
          <w:listItem w:displayText="- Ideenfindung " w:value="- Ideenfindung "/>
          <w:listItem w:displayText="- Gezielte Nutzung von digitalen Technologien" w:value="- Gezielte Nutzung von digitalen Technologien"/>
          <w:listItem w:displayText="- Kollaboratives Arbeiten" w:value="- Kollaboratives Arbeiten"/>
          <w:listItem w:displayText="- Problemlösungsfähigkeit " w:value="- Problemlösungsfähigkeit "/>
          <w:listItem w:displayText="- Kommunikationsfähigkeit" w:value="- Kommunikationsfähigkeit"/>
          <w:listItem w:displayText="- Präsentationsfähigkeiten" w:value="- Präsentationsfähigkeiten"/>
          <w:listItem w:displayText="- Moderationsmethoden" w:value="- Moderationsmethoden"/>
          <w:listItem w:displayText="- Planungs- und Organisationsfähigkeit" w:value="- Planungs- und Organisationsfähigkeit"/>
          <w:listItem w:displayText="- Zeitmanagement" w:value="- Zeitmanagement"/>
          <w:listItem w:displayText="- Analytisches Denken" w:value="- Analytisches Denken"/>
          <w:listItem w:displayText="- Informationskompetenz" w:value="- Informationskompetenz"/>
        </w:dropDownList>
      </w:sdtPr>
      <w:sdtEndPr/>
      <w:sdtContent>
        <w:p w14:paraId="259EF780" w14:textId="3C161CB0" w:rsidR="004864B5" w:rsidRDefault="0054018C" w:rsidP="004864B5">
          <w:pPr>
            <w:rPr>
              <w:rFonts w:ascii="Lucida Sans" w:hAnsi="Lucida Sans"/>
            </w:rPr>
          </w:pPr>
          <w:r w:rsidRPr="00945B2D">
            <w:rPr>
              <w:rStyle w:val="Platzhaltertext"/>
              <w:rFonts w:ascii="Lucida Sans" w:hAnsi="Lucida Sans"/>
            </w:rPr>
            <w:t>Wählen Sie ein Element aus.</w:t>
          </w:r>
        </w:p>
      </w:sdtContent>
    </w:sdt>
    <w:permEnd w:id="283968351" w:displacedByCustomXml="next"/>
    <w:permStart w:id="914322754" w:edGrp="everyone" w:displacedByCustomXml="next"/>
    <w:sdt>
      <w:sdtPr>
        <w:rPr>
          <w:rFonts w:ascii="Lucida Sans" w:hAnsi="Lucida Sans"/>
        </w:rPr>
        <w:alias w:val="Methodenkompetenz wählen - sonst Feld löschen"/>
        <w:tag w:val="Methodenkompetenz wählen - sonst Feld löschen"/>
        <w:id w:val="910048902"/>
        <w:placeholder>
          <w:docPart w:val="26B960D58C6043EEA5934D5AD801435E"/>
        </w:placeholder>
        <w:showingPlcHdr/>
        <w:dropDownList>
          <w:listItem w:value="Wählen Sie zutreffende Methodenkompetenzen aus."/>
          <w:listItem w:displayText="- Ideenfindung " w:value="- Ideenfindung "/>
          <w:listItem w:displayText="- Gezielte Nutzung von digitalen Technologien" w:value="- Gezielte Nutzung von digitalen Technologien"/>
          <w:listItem w:displayText="- Kollaboratives Arbeiten" w:value="- Kollaboratives Arbeiten"/>
          <w:listItem w:displayText="- Problemlösungsfähigkeit " w:value="- Problemlösungsfähigkeit "/>
          <w:listItem w:displayText="- Kommunikationsfähigkeit" w:value="- Kommunikationsfähigkeit"/>
          <w:listItem w:displayText="- Präsentationsfähigkeiten" w:value="- Präsentationsfähigkeiten"/>
          <w:listItem w:displayText="- Moderationsmethoden" w:value="- Moderationsmethoden"/>
          <w:listItem w:displayText="- Planungs- und Organisationsfähigkeit" w:value="- Planungs- und Organisationsfähigkeit"/>
          <w:listItem w:displayText="- Zeitmanagement" w:value="- Zeitmanagement"/>
          <w:listItem w:displayText="- Analytisches Denken" w:value="- Analytisches Denken"/>
          <w:listItem w:displayText="- Informationskompetenz" w:value="- Informationskompetenz"/>
        </w:dropDownList>
      </w:sdtPr>
      <w:sdtEndPr/>
      <w:sdtContent>
        <w:p w14:paraId="53BDDFDC" w14:textId="300D87C6" w:rsidR="0054018C" w:rsidRDefault="0054018C" w:rsidP="0054018C">
          <w:pPr>
            <w:rPr>
              <w:rFonts w:ascii="Lucida Sans" w:hAnsi="Lucida Sans"/>
            </w:rPr>
          </w:pPr>
          <w:r w:rsidRPr="00945B2D">
            <w:rPr>
              <w:rStyle w:val="Platzhaltertext"/>
              <w:rFonts w:ascii="Lucida Sans" w:hAnsi="Lucida Sans"/>
            </w:rPr>
            <w:t>Wählen Sie ein Element aus.</w:t>
          </w:r>
        </w:p>
      </w:sdtContent>
    </w:sdt>
    <w:permEnd w:id="914322754" w:displacedByCustomXml="next"/>
    <w:permStart w:id="1969582397" w:edGrp="everyone" w:displacedByCustomXml="next"/>
    <w:sdt>
      <w:sdtPr>
        <w:rPr>
          <w:rFonts w:ascii="Lucida Sans" w:hAnsi="Lucida Sans"/>
        </w:rPr>
        <w:alias w:val="Methodenkompetenz wählen - sonst Feld löschen"/>
        <w:tag w:val="Methodenkompetenz wählen - sonst Feld löschen"/>
        <w:id w:val="174004143"/>
        <w:placeholder>
          <w:docPart w:val="ADDD2B7D7EEB43C497A97CAF22E15D61"/>
        </w:placeholder>
        <w:showingPlcHdr/>
        <w:dropDownList>
          <w:listItem w:value="Wählen Sie zutreffende Methodenkompetenzen aus."/>
          <w:listItem w:displayText="- Ideenfindung " w:value="- Ideenfindung "/>
          <w:listItem w:displayText="- Gezielte Nutzung von digitalen Technologien" w:value="- Gezielte Nutzung von digitalen Technologien"/>
          <w:listItem w:displayText="- Kollaboratives Arbeiten" w:value="- Kollaboratives Arbeiten"/>
          <w:listItem w:displayText="- Problemlösungsfähigkeit " w:value="- Problemlösungsfähigkeit "/>
          <w:listItem w:displayText="- Kommunikationsfähigkeit" w:value="- Kommunikationsfähigkeit"/>
          <w:listItem w:displayText="- Präsentationsfähigkeiten" w:value="- Präsentationsfähigkeiten"/>
          <w:listItem w:displayText="- Moderationsmethoden" w:value="- Moderationsmethoden"/>
          <w:listItem w:displayText="- Planungs- und Organisationsfähigkeit" w:value="- Planungs- und Organisationsfähigkeit"/>
          <w:listItem w:displayText="- Zeitmanagement" w:value="- Zeitmanagement"/>
          <w:listItem w:displayText="- Analytisches Denken" w:value="- Analytisches Denken"/>
          <w:listItem w:displayText="- Informationskompetenz" w:value="- Informationskompetenz"/>
        </w:dropDownList>
      </w:sdtPr>
      <w:sdtEndPr/>
      <w:sdtContent>
        <w:p w14:paraId="6CE06E7D" w14:textId="39D2A52B" w:rsidR="0054018C" w:rsidRDefault="0054018C" w:rsidP="0054018C">
          <w:pPr>
            <w:rPr>
              <w:rFonts w:ascii="Lucida Sans" w:hAnsi="Lucida Sans"/>
            </w:rPr>
          </w:pPr>
          <w:r w:rsidRPr="00945B2D">
            <w:rPr>
              <w:rStyle w:val="Platzhaltertext"/>
              <w:rFonts w:ascii="Lucida Sans" w:hAnsi="Lucida Sans"/>
            </w:rPr>
            <w:t>Wählen Sie ein Element aus.</w:t>
          </w:r>
        </w:p>
      </w:sdtContent>
    </w:sdt>
    <w:permEnd w:id="1969582397" w:displacedByCustomXml="next"/>
    <w:permStart w:id="130505417" w:edGrp="everyone" w:displacedByCustomXml="next"/>
    <w:sdt>
      <w:sdtPr>
        <w:rPr>
          <w:rFonts w:ascii="Lucida Sans" w:hAnsi="Lucida Sans"/>
        </w:rPr>
        <w:alias w:val="Methodenkompetenz wählen - sonst Feld löschen"/>
        <w:tag w:val="Methodenkompetenz wählen - sonst Feld löschen"/>
        <w:id w:val="-466124354"/>
        <w:placeholder>
          <w:docPart w:val="BBC07734FFA34EE9ADF397604FAF05EF"/>
        </w:placeholder>
        <w:showingPlcHdr/>
        <w:dropDownList>
          <w:listItem w:value="Wählen Sie zutreffende Methodenkompetenzen aus."/>
          <w:listItem w:displayText="- Ideenfindung " w:value="- Ideenfindung "/>
          <w:listItem w:displayText="- Gezielte Nutzung von digitalen Technologien" w:value="- Gezielte Nutzung von digitalen Technologien"/>
          <w:listItem w:displayText="- Kollaboratives Arbeiten" w:value="- Kollaboratives Arbeiten"/>
          <w:listItem w:displayText="- Problemlösungsfähigkeit " w:value="- Problemlösungsfähigkeit "/>
          <w:listItem w:displayText="- Kommunikationsfähigkeit" w:value="- Kommunikationsfähigkeit"/>
          <w:listItem w:displayText="- Präsentationsfähigkeiten" w:value="- Präsentationsfähigkeiten"/>
          <w:listItem w:displayText="- Moderationsmethoden" w:value="- Moderationsmethoden"/>
          <w:listItem w:displayText="- Planungs- und Organisationsfähigkeit" w:value="- Planungs- und Organisationsfähigkeit"/>
          <w:listItem w:displayText="- Zeitmanagement" w:value="- Zeitmanagement"/>
          <w:listItem w:displayText="- Analytisches Denken" w:value="- Analytisches Denken"/>
          <w:listItem w:displayText="- Informationskompetenz" w:value="- Informationskompetenz"/>
        </w:dropDownList>
      </w:sdtPr>
      <w:sdtEndPr/>
      <w:sdtContent>
        <w:p w14:paraId="139F469F" w14:textId="5503FAB1" w:rsidR="0054018C" w:rsidRDefault="0054018C" w:rsidP="0054018C">
          <w:pPr>
            <w:rPr>
              <w:rFonts w:ascii="Lucida Sans" w:hAnsi="Lucida Sans"/>
            </w:rPr>
          </w:pPr>
          <w:r w:rsidRPr="00945B2D">
            <w:rPr>
              <w:rStyle w:val="Platzhaltertext"/>
              <w:rFonts w:ascii="Lucida Sans" w:hAnsi="Lucida Sans"/>
            </w:rPr>
            <w:t>Wählen Sie ein Element aus.</w:t>
          </w:r>
        </w:p>
      </w:sdtContent>
    </w:sdt>
    <w:p w14:paraId="63C3AB4B" w14:textId="7C718203" w:rsidR="00945B2D" w:rsidRDefault="0054018C" w:rsidP="0054018C">
      <w:pPr>
        <w:jc w:val="both"/>
        <w:rPr>
          <w:rFonts w:ascii="Lucida Sans" w:hAnsi="Lucida Sans"/>
        </w:rPr>
      </w:pPr>
      <w:permStart w:id="1009744018" w:edGrp="everyone"/>
      <w:permEnd w:id="130505417"/>
      <w:r>
        <w:rPr>
          <w:rFonts w:ascii="Lucida Sans" w:hAnsi="Lucida Sans"/>
        </w:rPr>
        <w:t>Andere</w:t>
      </w:r>
      <w:r w:rsidR="00945B2D">
        <w:rPr>
          <w:rFonts w:ascii="Lucida Sans" w:hAnsi="Lucida Sans"/>
        </w:rPr>
        <w:t xml:space="preserve"> Methodenko</w:t>
      </w:r>
      <w:r w:rsidR="00725CC2">
        <w:rPr>
          <w:rFonts w:ascii="Lucida Sans" w:hAnsi="Lucida Sans"/>
        </w:rPr>
        <w:t>mpetenz</w:t>
      </w:r>
      <w:r>
        <w:rPr>
          <w:rFonts w:ascii="Lucida Sans" w:hAnsi="Lucida Sans"/>
        </w:rPr>
        <w:t>en können hier nachgetragen werden.</w:t>
      </w:r>
    </w:p>
    <w:permEnd w:id="1009744018"/>
    <w:p w14:paraId="314DC8BB" w14:textId="77777777" w:rsidR="0054018C" w:rsidRDefault="0054018C" w:rsidP="0054018C">
      <w:pPr>
        <w:jc w:val="both"/>
        <w:rPr>
          <w:rFonts w:ascii="Lucida Sans" w:hAnsi="Lucida Sans"/>
        </w:rPr>
      </w:pPr>
    </w:p>
    <w:p w14:paraId="6600B151" w14:textId="5A402164" w:rsidR="00945B2D" w:rsidRPr="00C16528" w:rsidRDefault="00C16528" w:rsidP="004864B5">
      <w:pPr>
        <w:rPr>
          <w:rFonts w:ascii="Lucida Sans" w:hAnsi="Lucida Sans"/>
        </w:rPr>
      </w:pPr>
      <w:r>
        <w:rPr>
          <w:rFonts w:ascii="Lucida Sans" w:hAnsi="Lucida Sans"/>
        </w:rPr>
        <w:t xml:space="preserve">Die Arbeit machte </w:t>
      </w:r>
      <w:r w:rsidR="00945B2D" w:rsidRPr="00945B2D">
        <w:rPr>
          <w:rFonts w:ascii="Lucida Sans" w:hAnsi="Lucida Sans"/>
          <w:b/>
          <w:bCs/>
        </w:rPr>
        <w:t>Sozial- und Personalkompetenz</w:t>
      </w:r>
      <w:r w:rsidR="00F03231">
        <w:rPr>
          <w:rFonts w:ascii="Lucida Sans" w:hAnsi="Lucida Sans"/>
          <w:b/>
          <w:bCs/>
        </w:rPr>
        <w:t>en</w:t>
      </w:r>
      <w:r>
        <w:rPr>
          <w:rFonts w:ascii="Lucida Sans" w:hAnsi="Lucida Sans"/>
          <w:b/>
          <w:bCs/>
        </w:rPr>
        <w:t xml:space="preserve"> </w:t>
      </w:r>
      <w:r w:rsidRPr="00C16528">
        <w:rPr>
          <w:rFonts w:ascii="Lucida Sans" w:hAnsi="Lucida Sans"/>
        </w:rPr>
        <w:t>sichtbar</w:t>
      </w:r>
      <w:r>
        <w:rPr>
          <w:rFonts w:ascii="Lucida Sans" w:hAnsi="Lucida Sans"/>
        </w:rPr>
        <w:t>;</w:t>
      </w:r>
      <w:r w:rsidRPr="00C16528">
        <w:rPr>
          <w:rFonts w:ascii="Lucida Sans" w:hAnsi="Lucida Sans"/>
        </w:rPr>
        <w:t xml:space="preserve"> darunter</w:t>
      </w:r>
      <w:r>
        <w:rPr>
          <w:rFonts w:ascii="Lucida Sans" w:hAnsi="Lucida Sans"/>
        </w:rPr>
        <w:t>, u.a.</w:t>
      </w:r>
      <w:r w:rsidRPr="00C16528">
        <w:rPr>
          <w:rFonts w:ascii="Lucida Sans" w:hAnsi="Lucida Sans"/>
        </w:rPr>
        <w:t>:</w:t>
      </w:r>
    </w:p>
    <w:sdt>
      <w:sdtPr>
        <w:rPr>
          <w:rFonts w:ascii="Lucida Sans" w:hAnsi="Lucida Sans"/>
        </w:rPr>
        <w:alias w:val="Sozial- und Personalkompetenz wählen - sonst Feld löschen"/>
        <w:tag w:val="Sozial- und Personalkompetenz  wählen - sonst Feld löschen"/>
        <w:id w:val="-542988440"/>
        <w:placeholder>
          <w:docPart w:val="1C986C39F3644B2D82157CFABB9313C9"/>
        </w:placeholder>
        <w:showingPlcHdr/>
        <w:dropDownList>
          <w:listItem w:value="Wählen Sie zutreffende Sozial- und Personalkompetenzen aus."/>
          <w:listItem w:displayText="- Kreativität" w:value="- Kreativität"/>
          <w:listItem w:displayText="- Proaktives Handeln " w:value="- Proaktives Handeln "/>
          <w:listItem w:displayText="- Ethisches und nachhaltiges Denken und Handeln" w:value="- Ethisches und nachhaltiges Denken und Handeln"/>
          <w:listItem w:displayText="- Empathie" w:value="- Empathie"/>
          <w:listItem w:displayText="- Teamfähigkeit" w:value="- Teamfähigkeit"/>
          <w:listItem w:displayText="- Kompromissbereitschaft" w:value="- Kompromissbereitschaft"/>
          <w:listItem w:displayText="- Sachlicher Umgang mit Kritik" w:value="- Sachlicher Umgang mit Kritik"/>
          <w:listItem w:displayText="- Selbstreflexion" w:value="- Selbstreflexion"/>
          <w:listItem w:displayText="- Motivation und Begeisterungsfähigkeit" w:value="- Motivation und Begeisterungsfähigkeit"/>
          <w:listItem w:displayText="- Verlässlichkeit" w:value="- Verlässlichkeit"/>
          <w:listItem w:displayText="- Sachlicher Umgang mit Kundenwünschen" w:value="- Sachlicher Umgang mit Kundenwünschen"/>
          <w:listItem w:displayText="- Lösungsorientierung" w:value="- Lösungsorientierung"/>
          <w:listItem w:displayText="- Organisationstalent" w:value="- Organisationstalent"/>
        </w:dropDownList>
      </w:sdtPr>
      <w:sdtEndPr/>
      <w:sdtContent>
        <w:permStart w:id="547576147" w:edGrp="everyone" w:displacedByCustomXml="prev"/>
        <w:p w14:paraId="60025178" w14:textId="48A5352A" w:rsidR="00945B2D" w:rsidRDefault="002212C7" w:rsidP="004864B5">
          <w:pPr>
            <w:rPr>
              <w:rFonts w:ascii="Lucida Sans" w:hAnsi="Lucida Sans"/>
            </w:rPr>
          </w:pPr>
          <w:r w:rsidRPr="00AC762C">
            <w:rPr>
              <w:rStyle w:val="Platzhaltertext"/>
              <w:rFonts w:ascii="Lucida Sans" w:hAnsi="Lucida Sans"/>
            </w:rPr>
            <w:t>Wählen Sie ein Element aus.</w:t>
          </w:r>
        </w:p>
        <w:permEnd w:id="547576147" w:displacedByCustomXml="next"/>
      </w:sdtContent>
    </w:sdt>
    <w:sdt>
      <w:sdtPr>
        <w:rPr>
          <w:rFonts w:ascii="Lucida Sans" w:hAnsi="Lucida Sans"/>
        </w:rPr>
        <w:alias w:val="Sozial- und Personalkompetenz wählen - sonst Feld löschen"/>
        <w:tag w:val="Sozial- und Personalkompetenz wählen - sonst Feld löschen"/>
        <w:id w:val="-366376511"/>
        <w:placeholder>
          <w:docPart w:val="7F0BF1A9255144DA94BCF64F36B941E1"/>
        </w:placeholder>
        <w:showingPlcHdr/>
        <w:dropDownList>
          <w:listItem w:value="Wählen Sie zutreffende Sozial- und Personalkompetenzen aus."/>
          <w:listItem w:displayText="- Kreativität" w:value="- Kreativität"/>
          <w:listItem w:displayText="- Proaktives Handeln " w:value="- Proaktives Handeln "/>
          <w:listItem w:displayText="- Ethisches und nachhaltiges Denken und Handeln" w:value="- Ethisches und nachhaltiges Denken und Handeln"/>
          <w:listItem w:displayText="- Empathie" w:value="- Empathie"/>
          <w:listItem w:displayText="- Teamfähigkeit" w:value="- Teamfähigkeit"/>
          <w:listItem w:displayText="- Kompromissbereitschaft" w:value="- Kompromissbereitschaft"/>
          <w:listItem w:displayText="- Sachlicher Umgang mit Kritik" w:value="- Sachlicher Umgang mit Kritik"/>
          <w:listItem w:displayText="- Selbstreflexion" w:value="- Selbstreflexion"/>
          <w:listItem w:displayText="- Motivation und Begeisterungsfähigkeit" w:value="- Motivation und Begeisterungsfähigkeit"/>
          <w:listItem w:displayText="- Verlässlichkeit" w:value="- Verlässlichkeit"/>
          <w:listItem w:displayText="- Sachlicher Umgang mit Kundenwünschen" w:value="- Sachlicher Umgang mit Kundenwünschen"/>
          <w:listItem w:displayText="- Lösungsorientierung" w:value="- Lösungsorientierung"/>
          <w:listItem w:displayText="- Organisationstalent" w:value="- Organisationstalent"/>
        </w:dropDownList>
      </w:sdtPr>
      <w:sdtEndPr/>
      <w:sdtContent>
        <w:permStart w:id="116917381" w:edGrp="everyone" w:displacedByCustomXml="prev"/>
        <w:p w14:paraId="18E50B04" w14:textId="77777777" w:rsidR="00C16528" w:rsidRDefault="00C16528" w:rsidP="00C16528">
          <w:pPr>
            <w:rPr>
              <w:rFonts w:ascii="Lucida Sans" w:hAnsi="Lucida Sans"/>
            </w:rPr>
          </w:pPr>
          <w:r w:rsidRPr="00AC762C">
            <w:rPr>
              <w:rStyle w:val="Platzhaltertext"/>
              <w:rFonts w:ascii="Lucida Sans" w:hAnsi="Lucida Sans"/>
            </w:rPr>
            <w:t>Wählen Sie ein Element aus.</w:t>
          </w:r>
        </w:p>
        <w:permEnd w:id="116917381" w:displacedByCustomXml="next"/>
      </w:sdtContent>
    </w:sdt>
    <w:sdt>
      <w:sdtPr>
        <w:rPr>
          <w:rFonts w:ascii="Lucida Sans" w:hAnsi="Lucida Sans"/>
        </w:rPr>
        <w:alias w:val="Sozial- und Personalkompetenz wählen - sonst Feld löschen"/>
        <w:tag w:val="Sozial- und Personalkompetenz  wählen - sonst Feld löschen"/>
        <w:id w:val="-2043436998"/>
        <w:placeholder>
          <w:docPart w:val="0F62391AD11F48D38BFA3D9F96C2B6E4"/>
        </w:placeholder>
        <w:showingPlcHdr/>
        <w:dropDownList>
          <w:listItem w:value="Wählen Sie zutreffende Sozial- und Personalkompetenzen aus."/>
          <w:listItem w:displayText="- Kreativität" w:value="- Kreativität"/>
          <w:listItem w:displayText="- Proaktives Handeln " w:value="- Proaktives Handeln "/>
          <w:listItem w:displayText="- Ethisches und nachhaltiges Denken und Handeln" w:value="- Ethisches und nachhaltiges Denken und Handeln"/>
          <w:listItem w:displayText="- Empathie" w:value="- Empathie"/>
          <w:listItem w:displayText="- Teamfähigkeit" w:value="- Teamfähigkeit"/>
          <w:listItem w:displayText="- Kompromissbereitschaft" w:value="- Kompromissbereitschaft"/>
          <w:listItem w:displayText="- Sachlicher Umgang mit Kritik" w:value="- Sachlicher Umgang mit Kritik"/>
          <w:listItem w:displayText="- Selbstreflexion" w:value="- Selbstreflexion"/>
          <w:listItem w:displayText="- Motivation und Begeisterungsfähigkeit" w:value="- Motivation und Begeisterungsfähigkeit"/>
          <w:listItem w:displayText="- Verlässlichkeit" w:value="- Verlässlichkeit"/>
          <w:listItem w:displayText="- Sachlicher Umgang mit Kundenwünschen" w:value="- Sachlicher Umgang mit Kundenwünschen"/>
          <w:listItem w:displayText="- Lösungsorientierung" w:value="- Lösungsorientierung"/>
          <w:listItem w:displayText="- Organisationstalent" w:value="- Organisationstalent"/>
        </w:dropDownList>
      </w:sdtPr>
      <w:sdtEndPr/>
      <w:sdtContent>
        <w:permStart w:id="2089882317" w:edGrp="everyone" w:displacedByCustomXml="prev"/>
        <w:p w14:paraId="28487429" w14:textId="77777777" w:rsidR="00C16528" w:rsidRDefault="00C16528" w:rsidP="00C16528">
          <w:pPr>
            <w:rPr>
              <w:rFonts w:ascii="Lucida Sans" w:hAnsi="Lucida Sans"/>
            </w:rPr>
          </w:pPr>
          <w:r w:rsidRPr="00AC762C">
            <w:rPr>
              <w:rStyle w:val="Platzhaltertext"/>
              <w:rFonts w:ascii="Lucida Sans" w:hAnsi="Lucida Sans"/>
            </w:rPr>
            <w:t>Wählen Sie ein Element aus.</w:t>
          </w:r>
        </w:p>
        <w:permEnd w:id="2089882317" w:displacedByCustomXml="next"/>
      </w:sdtContent>
    </w:sdt>
    <w:sdt>
      <w:sdtPr>
        <w:rPr>
          <w:rFonts w:ascii="Lucida Sans" w:hAnsi="Lucida Sans"/>
        </w:rPr>
        <w:alias w:val="Sozial- und Personalkompetenz wählen - sonst Feld löschen"/>
        <w:tag w:val="Sozial- und Personalkompetenz  wählen - sonst Feld löschen"/>
        <w:id w:val="248860054"/>
        <w:placeholder>
          <w:docPart w:val="2119423B72234A29BA88BE7B107CF0D4"/>
        </w:placeholder>
        <w:showingPlcHdr/>
        <w:dropDownList>
          <w:listItem w:value="Wählen Sie zutreffende Sozial- und Personalkompetenzen aus."/>
          <w:listItem w:displayText="- Kreativität" w:value="- Kreativität"/>
          <w:listItem w:displayText="- Proaktives Handeln " w:value="- Proaktives Handeln "/>
          <w:listItem w:displayText="- Ethisches und nachhaltiges Denken und Handeln" w:value="- Ethisches und nachhaltiges Denken und Handeln"/>
          <w:listItem w:displayText="- Empathie" w:value="- Empathie"/>
          <w:listItem w:displayText="- Teamfähigkeit" w:value="- Teamfähigkeit"/>
          <w:listItem w:displayText="- Kompromissbereitschaft" w:value="- Kompromissbereitschaft"/>
          <w:listItem w:displayText="- Sachlicher Umgang mit Kritik" w:value="- Sachlicher Umgang mit Kritik"/>
          <w:listItem w:displayText="- Selbstreflexion" w:value="- Selbstreflexion"/>
          <w:listItem w:displayText="- Motivation und Begeisterungsfähigkeit" w:value="- Motivation und Begeisterungsfähigkeit"/>
          <w:listItem w:displayText="- Verlässlichkeit" w:value="- Verlässlichkeit"/>
          <w:listItem w:displayText="- Sachlicher Umgang mit Kundenwünschen" w:value="- Sachlicher Umgang mit Kundenwünschen"/>
          <w:listItem w:displayText="- Lösungsorientierung" w:value="- Lösungsorientierung"/>
          <w:listItem w:displayText="- Organisationstalent" w:value="- Organisationstalent"/>
        </w:dropDownList>
      </w:sdtPr>
      <w:sdtEndPr/>
      <w:sdtContent>
        <w:permStart w:id="298476163" w:edGrp="everyone" w:displacedByCustomXml="prev"/>
        <w:p w14:paraId="1B2279B5" w14:textId="77777777" w:rsidR="008C26EB" w:rsidRDefault="008C26EB" w:rsidP="008C26EB">
          <w:pPr>
            <w:rPr>
              <w:rFonts w:ascii="Lucida Sans" w:hAnsi="Lucida Sans"/>
            </w:rPr>
          </w:pPr>
          <w:r w:rsidRPr="00AC762C">
            <w:rPr>
              <w:rStyle w:val="Platzhaltertext"/>
              <w:rFonts w:ascii="Lucida Sans" w:hAnsi="Lucida Sans"/>
            </w:rPr>
            <w:t>Wählen Sie ein Element aus.</w:t>
          </w:r>
        </w:p>
        <w:permEnd w:id="298476163" w:displacedByCustomXml="next"/>
      </w:sdtContent>
    </w:sdt>
    <w:p w14:paraId="74F2F5A2" w14:textId="0A0871CD" w:rsidR="00AC762C" w:rsidRDefault="0054018C" w:rsidP="00AC762C">
      <w:pPr>
        <w:jc w:val="both"/>
        <w:rPr>
          <w:rFonts w:ascii="Lucida Sans" w:hAnsi="Lucida Sans"/>
        </w:rPr>
      </w:pPr>
      <w:permStart w:id="1113157283" w:edGrp="everyone"/>
      <w:r>
        <w:rPr>
          <w:rFonts w:ascii="Lucida Sans" w:hAnsi="Lucida Sans"/>
        </w:rPr>
        <w:t>Andere</w:t>
      </w:r>
      <w:r w:rsidR="00AC762C">
        <w:rPr>
          <w:rFonts w:ascii="Lucida Sans" w:hAnsi="Lucida Sans"/>
        </w:rPr>
        <w:t xml:space="preserve"> Sozial- und Personalkompetenz</w:t>
      </w:r>
      <w:r>
        <w:rPr>
          <w:rFonts w:ascii="Lucida Sans" w:hAnsi="Lucida Sans"/>
        </w:rPr>
        <w:t>en können hier nachgetragen werden</w:t>
      </w:r>
      <w:r w:rsidR="00AC762C">
        <w:rPr>
          <w:rFonts w:ascii="Lucida Sans" w:hAnsi="Lucida Sans"/>
        </w:rPr>
        <w:t>.</w:t>
      </w:r>
    </w:p>
    <w:permEnd w:id="1113157283"/>
    <w:p w14:paraId="5F70B3B1" w14:textId="487FD1C9" w:rsidR="00AC762C" w:rsidRDefault="00AC762C" w:rsidP="004864B5">
      <w:pPr>
        <w:rPr>
          <w:rFonts w:ascii="Lucida Sans" w:hAnsi="Lucida Sans"/>
        </w:rPr>
      </w:pPr>
    </w:p>
    <w:p w14:paraId="39D62D77" w14:textId="7CDD5EEE" w:rsidR="00175ABE" w:rsidRDefault="00175ABE" w:rsidP="00175ABE">
      <w:pPr>
        <w:pStyle w:val="Textkrper"/>
        <w:spacing w:before="302" w:line="360" w:lineRule="auto"/>
        <w:rPr>
          <w:spacing w:val="-2"/>
        </w:rPr>
      </w:pPr>
      <w:r w:rsidRPr="009F65B2">
        <w:rPr>
          <w:spacing w:val="-2"/>
        </w:rPr>
        <w:t>Datum,</w:t>
      </w:r>
      <w:r>
        <w:rPr>
          <w:spacing w:val="-2"/>
        </w:rPr>
        <w:t xml:space="preserve"> </w:t>
      </w:r>
      <w:r w:rsidRPr="009F65B2">
        <w:rPr>
          <w:spacing w:val="-2"/>
        </w:rPr>
        <w:t>Ort</w:t>
      </w:r>
      <w:r>
        <w:rPr>
          <w:spacing w:val="-2"/>
        </w:rPr>
        <w:t xml:space="preserve">: </w:t>
      </w:r>
      <w:r w:rsidRPr="009F65B2">
        <w:rPr>
          <w:spacing w:val="-4"/>
        </w:rPr>
        <w:fldChar w:fldCharType="begin">
          <w:ffData>
            <w:name w:val="Text3"/>
            <w:enabled/>
            <w:calcOnExit w:val="0"/>
            <w:textInput>
              <w:default w:val="Datum"/>
            </w:textInput>
          </w:ffData>
        </w:fldChar>
      </w:r>
      <w:r w:rsidRPr="009F65B2">
        <w:rPr>
          <w:spacing w:val="-4"/>
        </w:rPr>
        <w:instrText xml:space="preserve"> FORMTEXT </w:instrText>
      </w:r>
      <w:r w:rsidRPr="009F65B2">
        <w:rPr>
          <w:spacing w:val="-4"/>
        </w:rPr>
      </w:r>
      <w:r w:rsidRPr="009F65B2">
        <w:rPr>
          <w:spacing w:val="-4"/>
        </w:rPr>
        <w:fldChar w:fldCharType="separate"/>
      </w:r>
      <w:r w:rsidRPr="009F65B2">
        <w:rPr>
          <w:noProof/>
          <w:spacing w:val="-4"/>
        </w:rPr>
        <w:t>Datum</w:t>
      </w:r>
      <w:r w:rsidRPr="009F65B2">
        <w:rPr>
          <w:spacing w:val="-4"/>
        </w:rPr>
        <w:fldChar w:fldCharType="end"/>
      </w:r>
      <w:r>
        <w:rPr>
          <w:spacing w:val="-4"/>
        </w:rPr>
        <w:t xml:space="preserve">, </w:t>
      </w:r>
      <w:r>
        <w:rPr>
          <w:spacing w:val="-4"/>
        </w:rPr>
        <w:fldChar w:fldCharType="begin">
          <w:ffData>
            <w:name w:val="Text5"/>
            <w:enabled/>
            <w:calcOnExit w:val="0"/>
            <w:textInput>
              <w:default w:val="Ort"/>
            </w:textInput>
          </w:ffData>
        </w:fldChar>
      </w:r>
      <w:bookmarkStart w:id="0" w:name="Text5"/>
      <w:r>
        <w:rPr>
          <w:spacing w:val="-4"/>
        </w:rPr>
        <w:instrText xml:space="preserve"> FORMTEXT </w:instrText>
      </w:r>
      <w:r>
        <w:rPr>
          <w:spacing w:val="-4"/>
        </w:rPr>
      </w:r>
      <w:r>
        <w:rPr>
          <w:spacing w:val="-4"/>
        </w:rPr>
        <w:fldChar w:fldCharType="separate"/>
      </w:r>
      <w:r>
        <w:rPr>
          <w:noProof/>
          <w:spacing w:val="-4"/>
        </w:rPr>
        <w:t>Ort</w:t>
      </w:r>
      <w:r>
        <w:rPr>
          <w:spacing w:val="-4"/>
        </w:rPr>
        <w:fldChar w:fldCharType="end"/>
      </w:r>
      <w:bookmarkEnd w:id="0"/>
      <w:r>
        <w:rPr>
          <w:spacing w:val="-2"/>
        </w:rPr>
        <w:br/>
      </w:r>
      <w:r w:rsidRPr="009F65B2">
        <w:rPr>
          <w:spacing w:val="-2"/>
        </w:rPr>
        <w:t xml:space="preserve">Unterschriften: </w:t>
      </w:r>
    </w:p>
    <w:tbl>
      <w:tblPr>
        <w:tblStyle w:val="Tabellenraster"/>
        <w:tblW w:w="96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24"/>
        <w:gridCol w:w="3225"/>
      </w:tblGrid>
      <w:tr w:rsidR="00175ABE" w:rsidRPr="009F65B2" w14:paraId="4AC2563B" w14:textId="77777777" w:rsidTr="00175ABE">
        <w:trPr>
          <w:trHeight w:val="876"/>
          <w:jc w:val="center"/>
        </w:trPr>
        <w:tc>
          <w:tcPr>
            <w:tcW w:w="3224" w:type="dxa"/>
          </w:tcPr>
          <w:p w14:paraId="23145506" w14:textId="77777777" w:rsidR="00175ABE" w:rsidRPr="009F65B2" w:rsidRDefault="00175ABE" w:rsidP="00B3530C">
            <w:pPr>
              <w:pStyle w:val="Textkrper"/>
              <w:spacing w:before="6"/>
            </w:pPr>
          </w:p>
          <w:p w14:paraId="5E0E7D20" w14:textId="77777777" w:rsidR="00175ABE" w:rsidRPr="009F65B2" w:rsidRDefault="00175ABE" w:rsidP="00B3530C">
            <w:pPr>
              <w:pStyle w:val="Textkrper"/>
              <w:spacing w:before="6"/>
              <w:jc w:val="center"/>
            </w:pPr>
            <w:r w:rsidRPr="009F65B2">
              <w:t>________________</w:t>
            </w:r>
          </w:p>
        </w:tc>
        <w:tc>
          <w:tcPr>
            <w:tcW w:w="3224" w:type="dxa"/>
          </w:tcPr>
          <w:p w14:paraId="6CE32C6F" w14:textId="77777777" w:rsidR="00175ABE" w:rsidRPr="009F65B2" w:rsidRDefault="00175ABE" w:rsidP="00B3530C">
            <w:pPr>
              <w:pStyle w:val="Textkrper"/>
              <w:spacing w:before="6"/>
              <w:jc w:val="center"/>
            </w:pPr>
          </w:p>
          <w:p w14:paraId="622C892C" w14:textId="77777777" w:rsidR="00175ABE" w:rsidRPr="009F65B2" w:rsidRDefault="00175ABE" w:rsidP="00B3530C">
            <w:pPr>
              <w:pStyle w:val="Textkrper"/>
              <w:spacing w:before="6"/>
              <w:jc w:val="center"/>
            </w:pPr>
            <w:r w:rsidRPr="009F65B2">
              <w:t>________________</w:t>
            </w:r>
          </w:p>
        </w:tc>
        <w:tc>
          <w:tcPr>
            <w:tcW w:w="3225" w:type="dxa"/>
          </w:tcPr>
          <w:p w14:paraId="619737B9" w14:textId="77777777" w:rsidR="00175ABE" w:rsidRPr="009F65B2" w:rsidRDefault="00175ABE" w:rsidP="00B3530C">
            <w:pPr>
              <w:pStyle w:val="Textkrper"/>
              <w:spacing w:before="6"/>
              <w:jc w:val="center"/>
            </w:pPr>
          </w:p>
          <w:p w14:paraId="01418CC7" w14:textId="77777777" w:rsidR="00175ABE" w:rsidRPr="009F65B2" w:rsidRDefault="00175ABE" w:rsidP="00B3530C">
            <w:pPr>
              <w:pStyle w:val="Textkrper"/>
              <w:spacing w:before="6"/>
              <w:jc w:val="center"/>
            </w:pPr>
            <w:r w:rsidRPr="009F65B2">
              <w:t>________________</w:t>
            </w:r>
          </w:p>
        </w:tc>
      </w:tr>
      <w:tr w:rsidR="00175ABE" w:rsidRPr="00E8727D" w14:paraId="5CD01E0D" w14:textId="77777777" w:rsidTr="00175ABE">
        <w:trPr>
          <w:trHeight w:val="876"/>
          <w:jc w:val="center"/>
        </w:trPr>
        <w:tc>
          <w:tcPr>
            <w:tcW w:w="3224" w:type="dxa"/>
          </w:tcPr>
          <w:p w14:paraId="1C72E828" w14:textId="77777777" w:rsidR="00175ABE" w:rsidRPr="00443C5A" w:rsidRDefault="00175ABE" w:rsidP="00B3530C">
            <w:pPr>
              <w:pStyle w:val="Textkrper"/>
              <w:spacing w:before="6"/>
              <w:jc w:val="center"/>
              <w:rPr>
                <w:sz w:val="20"/>
                <w:szCs w:val="20"/>
              </w:rPr>
            </w:pPr>
            <w:r w:rsidRPr="00443C5A">
              <w:rPr>
                <w:sz w:val="20"/>
                <w:szCs w:val="20"/>
              </w:rPr>
              <w:t xml:space="preserve">Vertreter*in der </w:t>
            </w:r>
            <w:sdt>
              <w:sdtPr>
                <w:rPr>
                  <w:rStyle w:val="berschrift2Zchn"/>
                  <w:color w:val="auto"/>
                  <w:sz w:val="20"/>
                  <w:szCs w:val="20"/>
                </w:rPr>
                <w:id w:val="1805203214"/>
                <w:placeholder>
                  <w:docPart w:val="7FEE64EC29D04783A09599E156463853"/>
                </w:placeholder>
                <w:showingPlcHdr/>
                <w15:color w:val="99CC00"/>
                <w:comboBox>
                  <w:listItem w:value="Wählen Sie ein Element aus."/>
                  <w:listItem w:displayText="Schülerfirma" w:value="Schülerfirma"/>
                  <w:listItem w:displayText="Schülergenossenschaft" w:value="Schülergenossenschaft"/>
                  <w:listItem w:displayText="Schüler*innenfirma" w:value="Schüler*innenfirma"/>
                  <w:listItem w:displayText="Schüler*innengenossenschaft" w:value="Schüler*innengenossenschaft"/>
                  <w:listItem w:displayText="Azubifirma" w:value="Azubifirma"/>
                </w:comboBox>
              </w:sdtPr>
              <w:sdtEndPr>
                <w:rPr>
                  <w:rStyle w:val="berschrift2Zchn"/>
                </w:rPr>
              </w:sdtEndPr>
              <w:sdtContent>
                <w:r w:rsidRPr="00240299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3224" w:type="dxa"/>
          </w:tcPr>
          <w:p w14:paraId="09B2944E" w14:textId="77777777" w:rsidR="00175ABE" w:rsidRDefault="00175ABE" w:rsidP="00B3530C">
            <w:pPr>
              <w:pStyle w:val="Textkrper"/>
              <w:spacing w:before="6"/>
              <w:jc w:val="center"/>
              <w:rPr>
                <w:sz w:val="20"/>
                <w:szCs w:val="20"/>
              </w:rPr>
            </w:pPr>
            <w:r w:rsidRPr="00443C5A">
              <w:rPr>
                <w:sz w:val="20"/>
                <w:szCs w:val="20"/>
              </w:rPr>
              <w:t>Betreuendes Lehrpersonal</w:t>
            </w:r>
          </w:p>
          <w:p w14:paraId="7F4119D9" w14:textId="77777777" w:rsidR="00175ABE" w:rsidRPr="00175ABE" w:rsidRDefault="00175ABE" w:rsidP="00175ABE"/>
        </w:tc>
        <w:tc>
          <w:tcPr>
            <w:tcW w:w="3225" w:type="dxa"/>
          </w:tcPr>
          <w:p w14:paraId="7F89996E" w14:textId="77777777" w:rsidR="00175ABE" w:rsidRPr="00E8727D" w:rsidRDefault="00175ABE" w:rsidP="00B3530C">
            <w:pPr>
              <w:pStyle w:val="Textkrper"/>
              <w:spacing w:before="6"/>
              <w:jc w:val="center"/>
              <w:rPr>
                <w:sz w:val="20"/>
                <w:szCs w:val="20"/>
              </w:rPr>
            </w:pPr>
            <w:r w:rsidRPr="009F65B2">
              <w:rPr>
                <w:spacing w:val="-2"/>
                <w:sz w:val="20"/>
                <w:szCs w:val="20"/>
              </w:rPr>
              <w:t>Bildungseinrichtung</w:t>
            </w:r>
            <w:r w:rsidRPr="009F65B2">
              <w:rPr>
                <w:spacing w:val="-2"/>
                <w:sz w:val="20"/>
                <w:szCs w:val="20"/>
              </w:rPr>
              <w:br/>
            </w:r>
            <w:r w:rsidRPr="009F65B2">
              <w:rPr>
                <w:spacing w:val="-2"/>
                <w:sz w:val="16"/>
                <w:szCs w:val="16"/>
              </w:rPr>
              <w:t>(Stempel, Name, Unterschrift)</w:t>
            </w:r>
          </w:p>
        </w:tc>
      </w:tr>
    </w:tbl>
    <w:p w14:paraId="5A811308" w14:textId="4230EF7C" w:rsidR="00AC762C" w:rsidRPr="00261F67" w:rsidRDefault="00AC762C" w:rsidP="00175ABE">
      <w:pPr>
        <w:pStyle w:val="Textkrper"/>
        <w:tabs>
          <w:tab w:val="left" w:pos="6980"/>
        </w:tabs>
        <w:spacing w:before="172" w:line="240" w:lineRule="atLeast"/>
        <w:rPr>
          <w:rFonts w:ascii="Trebuchet MS"/>
          <w:sz w:val="22"/>
          <w:szCs w:val="22"/>
        </w:rPr>
      </w:pPr>
    </w:p>
    <w:sectPr w:rsidR="00AC762C" w:rsidRPr="00261F67" w:rsidSect="00175AB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D2259" w14:textId="77777777" w:rsidR="006610FE" w:rsidRDefault="006610FE" w:rsidP="00AC762C">
      <w:pPr>
        <w:spacing w:after="0" w:line="240" w:lineRule="auto"/>
      </w:pPr>
      <w:r>
        <w:separator/>
      </w:r>
    </w:p>
  </w:endnote>
  <w:endnote w:type="continuationSeparator" w:id="0">
    <w:p w14:paraId="77A4C5B4" w14:textId="77777777" w:rsidR="006610FE" w:rsidRDefault="006610FE" w:rsidP="00AC762C">
      <w:pPr>
        <w:spacing w:after="0" w:line="240" w:lineRule="auto"/>
      </w:pPr>
      <w:r>
        <w:continuationSeparator/>
      </w:r>
    </w:p>
  </w:endnote>
  <w:endnote w:type="continuationNotice" w:id="1">
    <w:p w14:paraId="78B3B7DC" w14:textId="77777777" w:rsidR="006610FE" w:rsidRDefault="006610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8E032" w14:textId="77777777" w:rsidR="006610FE" w:rsidRDefault="006610FE" w:rsidP="00AC762C">
      <w:pPr>
        <w:spacing w:after="0" w:line="240" w:lineRule="auto"/>
      </w:pPr>
      <w:r>
        <w:separator/>
      </w:r>
    </w:p>
  </w:footnote>
  <w:footnote w:type="continuationSeparator" w:id="0">
    <w:p w14:paraId="4C3F07E7" w14:textId="77777777" w:rsidR="006610FE" w:rsidRDefault="006610FE" w:rsidP="00AC762C">
      <w:pPr>
        <w:spacing w:after="0" w:line="240" w:lineRule="auto"/>
      </w:pPr>
      <w:r>
        <w:continuationSeparator/>
      </w:r>
    </w:p>
  </w:footnote>
  <w:footnote w:type="continuationNotice" w:id="1">
    <w:p w14:paraId="27FE4407" w14:textId="77777777" w:rsidR="006610FE" w:rsidRDefault="006610F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rMjQYs8NDSEDkY8OGtYd964JxkkcT83x664F7fCTN5T+xx4yZjmj0aqFp7PTfsxMqtWVuzyQAkHn2YBZc9IWiw==" w:salt="iYZFO5zLYZsggaNzFrK0Y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1B"/>
    <w:rsid w:val="00015D9C"/>
    <w:rsid w:val="00070DE7"/>
    <w:rsid w:val="000C1857"/>
    <w:rsid w:val="0013784F"/>
    <w:rsid w:val="00175ABE"/>
    <w:rsid w:val="001C432E"/>
    <w:rsid w:val="002212C7"/>
    <w:rsid w:val="00261F67"/>
    <w:rsid w:val="002B2978"/>
    <w:rsid w:val="002F2269"/>
    <w:rsid w:val="002F3D3C"/>
    <w:rsid w:val="003709A9"/>
    <w:rsid w:val="0038440F"/>
    <w:rsid w:val="004864B5"/>
    <w:rsid w:val="004B2D85"/>
    <w:rsid w:val="004B7C89"/>
    <w:rsid w:val="004D1980"/>
    <w:rsid w:val="004E64E0"/>
    <w:rsid w:val="004F729B"/>
    <w:rsid w:val="0054018C"/>
    <w:rsid w:val="00543C45"/>
    <w:rsid w:val="0058749C"/>
    <w:rsid w:val="00617B1B"/>
    <w:rsid w:val="006610FE"/>
    <w:rsid w:val="006657EB"/>
    <w:rsid w:val="00700273"/>
    <w:rsid w:val="007136D6"/>
    <w:rsid w:val="00725CC2"/>
    <w:rsid w:val="007566EC"/>
    <w:rsid w:val="007D21AF"/>
    <w:rsid w:val="007D2A85"/>
    <w:rsid w:val="007D3EBA"/>
    <w:rsid w:val="007F6C3D"/>
    <w:rsid w:val="00823986"/>
    <w:rsid w:val="00826103"/>
    <w:rsid w:val="0082643B"/>
    <w:rsid w:val="008A1955"/>
    <w:rsid w:val="008C26EB"/>
    <w:rsid w:val="008D5260"/>
    <w:rsid w:val="008E0C08"/>
    <w:rsid w:val="008E1016"/>
    <w:rsid w:val="008E1B67"/>
    <w:rsid w:val="00912F69"/>
    <w:rsid w:val="009413B1"/>
    <w:rsid w:val="00945B2D"/>
    <w:rsid w:val="0099103E"/>
    <w:rsid w:val="009E2E7F"/>
    <w:rsid w:val="00A052C4"/>
    <w:rsid w:val="00A61B20"/>
    <w:rsid w:val="00AA2DC3"/>
    <w:rsid w:val="00AA38FC"/>
    <w:rsid w:val="00AA73BF"/>
    <w:rsid w:val="00AC762C"/>
    <w:rsid w:val="00AE06AD"/>
    <w:rsid w:val="00AE1795"/>
    <w:rsid w:val="00B72EC4"/>
    <w:rsid w:val="00BA514C"/>
    <w:rsid w:val="00BB3746"/>
    <w:rsid w:val="00C16528"/>
    <w:rsid w:val="00C3025C"/>
    <w:rsid w:val="00CB1220"/>
    <w:rsid w:val="00D01A72"/>
    <w:rsid w:val="00D335F9"/>
    <w:rsid w:val="00D44795"/>
    <w:rsid w:val="00D51341"/>
    <w:rsid w:val="00DA7723"/>
    <w:rsid w:val="00DC4F82"/>
    <w:rsid w:val="00DD39FA"/>
    <w:rsid w:val="00DF3633"/>
    <w:rsid w:val="00E00E93"/>
    <w:rsid w:val="00E327E5"/>
    <w:rsid w:val="00E669EB"/>
    <w:rsid w:val="00E70C1A"/>
    <w:rsid w:val="00EB0DA8"/>
    <w:rsid w:val="00EC7018"/>
    <w:rsid w:val="00F03231"/>
    <w:rsid w:val="00F0782A"/>
    <w:rsid w:val="00F26D77"/>
    <w:rsid w:val="00F56DFA"/>
    <w:rsid w:val="00F8353B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0A27"/>
  <w15:chartTrackingRefBased/>
  <w15:docId w15:val="{1606FD22-674E-495D-96BE-AAD59CED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5A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0C1A"/>
    <w:rPr>
      <w:color w:val="808080"/>
    </w:rPr>
  </w:style>
  <w:style w:type="paragraph" w:styleId="Textkrper">
    <w:name w:val="Body Text"/>
    <w:basedOn w:val="Standard"/>
    <w:link w:val="TextkrperZchn"/>
    <w:uiPriority w:val="1"/>
    <w:qFormat/>
    <w:rsid w:val="00AC762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AC762C"/>
    <w:rPr>
      <w:rFonts w:ascii="Lucida Sans Unicode" w:eastAsia="Lucida Sans Unicode" w:hAnsi="Lucida Sans Unicode" w:cs="Lucida Sans Unicode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C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762C"/>
  </w:style>
  <w:style w:type="paragraph" w:styleId="Fuzeile">
    <w:name w:val="footer"/>
    <w:basedOn w:val="Standard"/>
    <w:link w:val="FuzeileZchn"/>
    <w:uiPriority w:val="99"/>
    <w:unhideWhenUsed/>
    <w:rsid w:val="00AC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762C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5ABE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table" w:styleId="Tabellenraster">
    <w:name w:val="Table Grid"/>
    <w:basedOn w:val="NormaleTabelle"/>
    <w:uiPriority w:val="39"/>
    <w:rsid w:val="00175AB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312C5C574E4425BAA946845FFA0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72409-A074-471A-9F24-5790206B5B34}"/>
      </w:docPartPr>
      <w:docPartBody>
        <w:p w:rsidR="00FF1025" w:rsidRDefault="008E0205" w:rsidP="008E0205">
          <w:pPr>
            <w:pStyle w:val="15312C5C574E4425BAA946845FFA00B61"/>
          </w:pPr>
          <w:r w:rsidRPr="00945B2D">
            <w:rPr>
              <w:rStyle w:val="Platzhaltertext"/>
              <w:rFonts w:ascii="Lucida Sans" w:hAnsi="Lucida Sans"/>
            </w:rPr>
            <w:t>Wählen Sie ein Element aus.</w:t>
          </w:r>
        </w:p>
      </w:docPartBody>
    </w:docPart>
    <w:docPart>
      <w:docPartPr>
        <w:name w:val="4474C7B7F00F4127872BB3EFFA26E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ADD06-74F1-4FD7-8154-07695CC6ECA7}"/>
      </w:docPartPr>
      <w:docPartBody>
        <w:p w:rsidR="00FF1025" w:rsidRDefault="008E0205" w:rsidP="008E0205">
          <w:pPr>
            <w:pStyle w:val="4474C7B7F00F4127872BB3EFFA26ED2D"/>
          </w:pPr>
          <w:r w:rsidRPr="00945B2D">
            <w:rPr>
              <w:rStyle w:val="Platzhaltertext"/>
              <w:rFonts w:ascii="Lucida Sans" w:hAnsi="Lucida Sans"/>
            </w:rPr>
            <w:t>Wählen Sie ein Element aus.</w:t>
          </w:r>
        </w:p>
      </w:docPartBody>
    </w:docPart>
    <w:docPart>
      <w:docPartPr>
        <w:name w:val="1C986C39F3644B2D82157CFABB931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59FD0-D21C-461C-BE4C-E86EF236DB12}"/>
      </w:docPartPr>
      <w:docPartBody>
        <w:p w:rsidR="00FF1025" w:rsidRDefault="008E0205" w:rsidP="008E0205">
          <w:pPr>
            <w:pStyle w:val="1C986C39F3644B2D82157CFABB9313C91"/>
          </w:pPr>
          <w:r w:rsidRPr="00AC762C">
            <w:rPr>
              <w:rStyle w:val="Platzhaltertext"/>
              <w:rFonts w:ascii="Lucida Sans" w:hAnsi="Lucida Sans"/>
            </w:rPr>
            <w:t>Wählen Sie ein Element aus.</w:t>
          </w:r>
        </w:p>
      </w:docPartBody>
    </w:docPart>
    <w:docPart>
      <w:docPartPr>
        <w:name w:val="7F0BF1A9255144DA94BCF64F36B94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5D178-562E-466E-97C1-B12D8D23D255}"/>
      </w:docPartPr>
      <w:docPartBody>
        <w:p w:rsidR="00E019C8" w:rsidRDefault="008E0205" w:rsidP="008E0205">
          <w:pPr>
            <w:pStyle w:val="7F0BF1A9255144DA94BCF64F36B941E1"/>
          </w:pPr>
          <w:r w:rsidRPr="00AC762C">
            <w:rPr>
              <w:rStyle w:val="Platzhaltertext"/>
              <w:rFonts w:ascii="Lucida Sans" w:hAnsi="Lucida Sans"/>
            </w:rPr>
            <w:t>Wählen Sie ein Element aus.</w:t>
          </w:r>
        </w:p>
      </w:docPartBody>
    </w:docPart>
    <w:docPart>
      <w:docPartPr>
        <w:name w:val="0F62391AD11F48D38BFA3D9F96C2B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2C76F-A6CC-4A30-883E-E7DB652B920B}"/>
      </w:docPartPr>
      <w:docPartBody>
        <w:p w:rsidR="00E019C8" w:rsidRDefault="008E0205" w:rsidP="008E0205">
          <w:pPr>
            <w:pStyle w:val="0F62391AD11F48D38BFA3D9F96C2B6E4"/>
          </w:pPr>
          <w:r w:rsidRPr="00AC762C">
            <w:rPr>
              <w:rStyle w:val="Platzhaltertext"/>
              <w:rFonts w:ascii="Lucida Sans" w:hAnsi="Lucida Sans"/>
            </w:rPr>
            <w:t>Wählen Sie ein Element aus.</w:t>
          </w:r>
        </w:p>
      </w:docPartBody>
    </w:docPart>
    <w:docPart>
      <w:docPartPr>
        <w:name w:val="2119423B72234A29BA88BE7B107CF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FE95C-D527-4E57-8E65-B1AFC7E40A73}"/>
      </w:docPartPr>
      <w:docPartBody>
        <w:p w:rsidR="00E019C8" w:rsidRDefault="008E0205" w:rsidP="008E0205">
          <w:pPr>
            <w:pStyle w:val="2119423B72234A29BA88BE7B107CF0D4"/>
          </w:pPr>
          <w:r w:rsidRPr="00AC762C">
            <w:rPr>
              <w:rStyle w:val="Platzhaltertext"/>
              <w:rFonts w:ascii="Lucida Sans" w:hAnsi="Lucida Sans"/>
            </w:rPr>
            <w:t>Wählen Sie ein Element aus.</w:t>
          </w:r>
        </w:p>
      </w:docPartBody>
    </w:docPart>
    <w:docPart>
      <w:docPartPr>
        <w:name w:val="EA1BB7A9F9DF485FBA6D4AA144B4C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E0A36-A9DC-45AA-B29C-30F5644FCBE2}"/>
      </w:docPartPr>
      <w:docPartBody>
        <w:p w:rsidR="00E019C8" w:rsidRDefault="008E0205" w:rsidP="008E0205">
          <w:pPr>
            <w:pStyle w:val="EA1BB7A9F9DF485FBA6D4AA144B4CE68"/>
          </w:pPr>
          <w:r w:rsidRPr="00945B2D">
            <w:rPr>
              <w:rStyle w:val="Platzhaltertext"/>
              <w:rFonts w:ascii="Lucida Sans" w:hAnsi="Lucida Sans"/>
            </w:rPr>
            <w:t>Wählen Sie ein Element aus.</w:t>
          </w:r>
        </w:p>
      </w:docPartBody>
    </w:docPart>
    <w:docPart>
      <w:docPartPr>
        <w:name w:val="BDA408842E4549E8A9E78404762F1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A54BC-90C4-4FCA-9F57-C72431B91051}"/>
      </w:docPartPr>
      <w:docPartBody>
        <w:p w:rsidR="00E019C8" w:rsidRDefault="008E0205" w:rsidP="008E0205">
          <w:pPr>
            <w:pStyle w:val="BDA408842E4549E8A9E78404762F1B64"/>
          </w:pPr>
          <w:r w:rsidRPr="00945B2D">
            <w:rPr>
              <w:rStyle w:val="Platzhaltertext"/>
              <w:rFonts w:ascii="Lucida Sans" w:hAnsi="Lucida Sans"/>
            </w:rPr>
            <w:t>Wählen Sie ein Element aus.</w:t>
          </w:r>
        </w:p>
      </w:docPartBody>
    </w:docPart>
    <w:docPart>
      <w:docPartPr>
        <w:name w:val="2BB123182EDF404A83925F7ECCDCC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F08A4-4692-479B-BE16-F44DCF8ABC5F}"/>
      </w:docPartPr>
      <w:docPartBody>
        <w:p w:rsidR="00E019C8" w:rsidRDefault="008E0205" w:rsidP="008E0205">
          <w:pPr>
            <w:pStyle w:val="2BB123182EDF404A83925F7ECCDCC5F6"/>
          </w:pPr>
          <w:r w:rsidRPr="00945B2D">
            <w:rPr>
              <w:rStyle w:val="Platzhaltertext"/>
              <w:rFonts w:ascii="Lucida Sans" w:hAnsi="Lucida Sans"/>
            </w:rPr>
            <w:t>Wählen Sie ein Element aus.</w:t>
          </w:r>
        </w:p>
      </w:docPartBody>
    </w:docPart>
    <w:docPart>
      <w:docPartPr>
        <w:name w:val="26B960D58C6043EEA5934D5AD8014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E393C-D8D1-4675-9905-94DF848E6C90}"/>
      </w:docPartPr>
      <w:docPartBody>
        <w:p w:rsidR="00E019C8" w:rsidRDefault="008E0205" w:rsidP="008E0205">
          <w:pPr>
            <w:pStyle w:val="26B960D58C6043EEA5934D5AD801435E1"/>
          </w:pPr>
          <w:r w:rsidRPr="00945B2D">
            <w:rPr>
              <w:rStyle w:val="Platzhaltertext"/>
              <w:rFonts w:ascii="Lucida Sans" w:hAnsi="Lucida Sans"/>
            </w:rPr>
            <w:t>Wählen Sie ein Element aus.</w:t>
          </w:r>
        </w:p>
      </w:docPartBody>
    </w:docPart>
    <w:docPart>
      <w:docPartPr>
        <w:name w:val="ADDD2B7D7EEB43C497A97CAF22E15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4D940-D452-4B09-AA3D-0499D17E2C55}"/>
      </w:docPartPr>
      <w:docPartBody>
        <w:p w:rsidR="00E019C8" w:rsidRDefault="008E0205" w:rsidP="008E0205">
          <w:pPr>
            <w:pStyle w:val="ADDD2B7D7EEB43C497A97CAF22E15D611"/>
          </w:pPr>
          <w:r w:rsidRPr="00945B2D">
            <w:rPr>
              <w:rStyle w:val="Platzhaltertext"/>
              <w:rFonts w:ascii="Lucida Sans" w:hAnsi="Lucida Sans"/>
            </w:rPr>
            <w:t>Wählen Sie ein Element aus.</w:t>
          </w:r>
        </w:p>
      </w:docPartBody>
    </w:docPart>
    <w:docPart>
      <w:docPartPr>
        <w:name w:val="BBC07734FFA34EE9ADF397604FAF0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70BEF-E0D4-4C19-A80F-6A476F7BC4E7}"/>
      </w:docPartPr>
      <w:docPartBody>
        <w:p w:rsidR="00E019C8" w:rsidRDefault="008E0205" w:rsidP="008E0205">
          <w:pPr>
            <w:pStyle w:val="BBC07734FFA34EE9ADF397604FAF05EF1"/>
          </w:pPr>
          <w:r w:rsidRPr="00945B2D">
            <w:rPr>
              <w:rStyle w:val="Platzhaltertext"/>
              <w:rFonts w:ascii="Lucida Sans" w:hAnsi="Lucida Sans"/>
            </w:rPr>
            <w:t>Wählen Sie ein Element aus.</w:t>
          </w:r>
        </w:p>
      </w:docPartBody>
    </w:docPart>
    <w:docPart>
      <w:docPartPr>
        <w:name w:val="7FEE64EC29D04783A09599E156463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EE422-0AEA-4DCB-9C52-D764165C02BB}"/>
      </w:docPartPr>
      <w:docPartBody>
        <w:p w:rsidR="00E019C8" w:rsidRDefault="008E0205" w:rsidP="008E0205">
          <w:pPr>
            <w:pStyle w:val="7FEE64EC29D04783A09599E1564638531"/>
          </w:pPr>
          <w:r w:rsidRPr="0024029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BD"/>
    <w:rsid w:val="00207DDF"/>
    <w:rsid w:val="0026664B"/>
    <w:rsid w:val="00430662"/>
    <w:rsid w:val="004B55BD"/>
    <w:rsid w:val="004D1980"/>
    <w:rsid w:val="00584B6C"/>
    <w:rsid w:val="006845BD"/>
    <w:rsid w:val="006F02A5"/>
    <w:rsid w:val="00716CFF"/>
    <w:rsid w:val="007D3EBA"/>
    <w:rsid w:val="008E0205"/>
    <w:rsid w:val="008E1B67"/>
    <w:rsid w:val="009413B1"/>
    <w:rsid w:val="00AA73BF"/>
    <w:rsid w:val="00BA514C"/>
    <w:rsid w:val="00E019C8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0205"/>
    <w:rPr>
      <w:color w:val="808080"/>
    </w:rPr>
  </w:style>
  <w:style w:type="paragraph" w:customStyle="1" w:styleId="4474C7B7F00F4127872BB3EFFA26ED2D2">
    <w:name w:val="4474C7B7F00F4127872BB3EFFA26ED2D2"/>
    <w:rsid w:val="006F02A5"/>
    <w:rPr>
      <w:rFonts w:eastAsiaTheme="minorHAnsi"/>
      <w:lang w:eastAsia="en-US"/>
    </w:rPr>
  </w:style>
  <w:style w:type="paragraph" w:customStyle="1" w:styleId="15312C5C574E4425BAA946845FFA00B6">
    <w:name w:val="15312C5C574E4425BAA946845FFA00B6"/>
    <w:rsid w:val="00E019C8"/>
    <w:rPr>
      <w:rFonts w:eastAsiaTheme="minorHAnsi"/>
      <w:lang w:eastAsia="en-US"/>
    </w:rPr>
  </w:style>
  <w:style w:type="paragraph" w:customStyle="1" w:styleId="EA1BB7A9F9DF485FBA6D4AA144B4CE681">
    <w:name w:val="EA1BB7A9F9DF485FBA6D4AA144B4CE681"/>
    <w:rsid w:val="00E019C8"/>
    <w:rPr>
      <w:rFonts w:eastAsiaTheme="minorHAnsi"/>
      <w:lang w:eastAsia="en-US"/>
    </w:rPr>
  </w:style>
  <w:style w:type="paragraph" w:customStyle="1" w:styleId="BDA408842E4549E8A9E78404762F1B641">
    <w:name w:val="BDA408842E4549E8A9E78404762F1B641"/>
    <w:rsid w:val="00E019C8"/>
    <w:rPr>
      <w:rFonts w:eastAsiaTheme="minorHAnsi"/>
      <w:lang w:eastAsia="en-US"/>
    </w:rPr>
  </w:style>
  <w:style w:type="paragraph" w:customStyle="1" w:styleId="2BB123182EDF404A83925F7ECCDCC5F61">
    <w:name w:val="2BB123182EDF404A83925F7ECCDCC5F61"/>
    <w:rsid w:val="00E019C8"/>
    <w:rPr>
      <w:rFonts w:eastAsiaTheme="minorHAnsi"/>
      <w:lang w:eastAsia="en-US"/>
    </w:rPr>
  </w:style>
  <w:style w:type="paragraph" w:customStyle="1" w:styleId="1C986C39F3644B2D82157CFABB9313C9">
    <w:name w:val="1C986C39F3644B2D82157CFABB9313C9"/>
    <w:rsid w:val="00E019C8"/>
    <w:rPr>
      <w:rFonts w:eastAsiaTheme="minorHAnsi"/>
      <w:lang w:eastAsia="en-US"/>
    </w:rPr>
  </w:style>
  <w:style w:type="paragraph" w:customStyle="1" w:styleId="7F0BF1A9255144DA94BCF64F36B941E11">
    <w:name w:val="7F0BF1A9255144DA94BCF64F36B941E11"/>
    <w:rsid w:val="00E019C8"/>
    <w:rPr>
      <w:rFonts w:eastAsiaTheme="minorHAnsi"/>
      <w:lang w:eastAsia="en-US"/>
    </w:rPr>
  </w:style>
  <w:style w:type="paragraph" w:customStyle="1" w:styleId="0F62391AD11F48D38BFA3D9F96C2B6E41">
    <w:name w:val="0F62391AD11F48D38BFA3D9F96C2B6E41"/>
    <w:rsid w:val="00E019C8"/>
    <w:rPr>
      <w:rFonts w:eastAsiaTheme="minorHAnsi"/>
      <w:lang w:eastAsia="en-US"/>
    </w:rPr>
  </w:style>
  <w:style w:type="paragraph" w:customStyle="1" w:styleId="2119423B72234A29BA88BE7B107CF0D41">
    <w:name w:val="2119423B72234A29BA88BE7B107CF0D41"/>
    <w:rsid w:val="00E019C8"/>
    <w:rPr>
      <w:rFonts w:eastAsiaTheme="minorHAnsi"/>
      <w:lang w:eastAsia="en-US"/>
    </w:rPr>
  </w:style>
  <w:style w:type="paragraph" w:customStyle="1" w:styleId="26B960D58C6043EEA5934D5AD801435E">
    <w:name w:val="26B960D58C6043EEA5934D5AD801435E"/>
    <w:rsid w:val="00E019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DD2B7D7EEB43C497A97CAF22E15D61">
    <w:name w:val="ADDD2B7D7EEB43C497A97CAF22E15D61"/>
    <w:rsid w:val="00E019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07734FFA34EE9ADF397604FAF05EF">
    <w:name w:val="BBC07734FFA34EE9ADF397604FAF05EF"/>
    <w:rsid w:val="00E019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EE64EC29D04783A09599E156463853">
    <w:name w:val="7FEE64EC29D04783A09599E156463853"/>
    <w:rsid w:val="00E019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312C5C574E4425BAA946845FFA00B61">
    <w:name w:val="15312C5C574E4425BAA946845FFA00B61"/>
    <w:rsid w:val="008E0205"/>
    <w:rPr>
      <w:rFonts w:eastAsiaTheme="minorHAnsi"/>
      <w:lang w:eastAsia="en-US"/>
    </w:rPr>
  </w:style>
  <w:style w:type="paragraph" w:customStyle="1" w:styleId="EA1BB7A9F9DF485FBA6D4AA144B4CE68">
    <w:name w:val="EA1BB7A9F9DF485FBA6D4AA144B4CE68"/>
    <w:rsid w:val="008E0205"/>
    <w:rPr>
      <w:rFonts w:eastAsiaTheme="minorHAnsi"/>
      <w:lang w:eastAsia="en-US"/>
    </w:rPr>
  </w:style>
  <w:style w:type="paragraph" w:customStyle="1" w:styleId="BDA408842E4549E8A9E78404762F1B64">
    <w:name w:val="BDA408842E4549E8A9E78404762F1B64"/>
    <w:rsid w:val="008E0205"/>
    <w:rPr>
      <w:rFonts w:eastAsiaTheme="minorHAnsi"/>
      <w:lang w:eastAsia="en-US"/>
    </w:rPr>
  </w:style>
  <w:style w:type="paragraph" w:customStyle="1" w:styleId="2BB123182EDF404A83925F7ECCDCC5F6">
    <w:name w:val="2BB123182EDF404A83925F7ECCDCC5F6"/>
    <w:rsid w:val="008E0205"/>
    <w:rPr>
      <w:rFonts w:eastAsiaTheme="minorHAnsi"/>
      <w:lang w:eastAsia="en-US"/>
    </w:rPr>
  </w:style>
  <w:style w:type="paragraph" w:customStyle="1" w:styleId="4474C7B7F00F4127872BB3EFFA26ED2D">
    <w:name w:val="4474C7B7F00F4127872BB3EFFA26ED2D"/>
    <w:rsid w:val="008E0205"/>
    <w:rPr>
      <w:rFonts w:eastAsiaTheme="minorHAnsi"/>
      <w:lang w:eastAsia="en-US"/>
    </w:rPr>
  </w:style>
  <w:style w:type="paragraph" w:customStyle="1" w:styleId="26B960D58C6043EEA5934D5AD801435E1">
    <w:name w:val="26B960D58C6043EEA5934D5AD801435E1"/>
    <w:rsid w:val="008E0205"/>
    <w:rPr>
      <w:rFonts w:eastAsiaTheme="minorHAnsi"/>
      <w:lang w:eastAsia="en-US"/>
    </w:rPr>
  </w:style>
  <w:style w:type="paragraph" w:customStyle="1" w:styleId="ADDD2B7D7EEB43C497A97CAF22E15D611">
    <w:name w:val="ADDD2B7D7EEB43C497A97CAF22E15D611"/>
    <w:rsid w:val="008E0205"/>
    <w:rPr>
      <w:rFonts w:eastAsiaTheme="minorHAnsi"/>
      <w:lang w:eastAsia="en-US"/>
    </w:rPr>
  </w:style>
  <w:style w:type="paragraph" w:customStyle="1" w:styleId="BBC07734FFA34EE9ADF397604FAF05EF1">
    <w:name w:val="BBC07734FFA34EE9ADF397604FAF05EF1"/>
    <w:rsid w:val="008E0205"/>
    <w:rPr>
      <w:rFonts w:eastAsiaTheme="minorHAnsi"/>
      <w:lang w:eastAsia="en-US"/>
    </w:rPr>
  </w:style>
  <w:style w:type="paragraph" w:customStyle="1" w:styleId="1C986C39F3644B2D82157CFABB9313C91">
    <w:name w:val="1C986C39F3644B2D82157CFABB9313C91"/>
    <w:rsid w:val="008E0205"/>
    <w:rPr>
      <w:rFonts w:eastAsiaTheme="minorHAnsi"/>
      <w:lang w:eastAsia="en-US"/>
    </w:rPr>
  </w:style>
  <w:style w:type="paragraph" w:customStyle="1" w:styleId="7F0BF1A9255144DA94BCF64F36B941E1">
    <w:name w:val="7F0BF1A9255144DA94BCF64F36B941E1"/>
    <w:rsid w:val="008E0205"/>
    <w:rPr>
      <w:rFonts w:eastAsiaTheme="minorHAnsi"/>
      <w:lang w:eastAsia="en-US"/>
    </w:rPr>
  </w:style>
  <w:style w:type="paragraph" w:customStyle="1" w:styleId="0F62391AD11F48D38BFA3D9F96C2B6E4">
    <w:name w:val="0F62391AD11F48D38BFA3D9F96C2B6E4"/>
    <w:rsid w:val="008E0205"/>
    <w:rPr>
      <w:rFonts w:eastAsiaTheme="minorHAnsi"/>
      <w:lang w:eastAsia="en-US"/>
    </w:rPr>
  </w:style>
  <w:style w:type="paragraph" w:customStyle="1" w:styleId="2119423B72234A29BA88BE7B107CF0D4">
    <w:name w:val="2119423B72234A29BA88BE7B107CF0D4"/>
    <w:rsid w:val="008E0205"/>
    <w:rPr>
      <w:rFonts w:eastAsiaTheme="minorHAnsi"/>
      <w:lang w:eastAsia="en-US"/>
    </w:rPr>
  </w:style>
  <w:style w:type="paragraph" w:customStyle="1" w:styleId="7FEE64EC29D04783A09599E1564638531">
    <w:name w:val="7FEE64EC29D04783A09599E1564638531"/>
    <w:rsid w:val="008E020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f62055-be5a-46d6-a54e-1c05729c1fd6" xsi:nil="true"/>
    <lcf76f155ced4ddcb4097134ff3c332f xmlns="14ebe2ee-67ab-4b86-8c1a-8d7247af7c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5768A6826B6D4A93AF91C32B216C27" ma:contentTypeVersion="7" ma:contentTypeDescription="Ein neues Dokument erstellen." ma:contentTypeScope="" ma:versionID="e142b4e4696c4cb1a3268d7680df748f">
  <xsd:schema xmlns:xsd="http://www.w3.org/2001/XMLSchema" xmlns:xs="http://www.w3.org/2001/XMLSchema" xmlns:p="http://schemas.microsoft.com/office/2006/metadata/properties" xmlns:ns2="14ebe2ee-67ab-4b86-8c1a-8d7247af7c6d" xmlns:ns3="eef62055-be5a-46d6-a54e-1c05729c1fd6" targetNamespace="http://schemas.microsoft.com/office/2006/metadata/properties" ma:root="true" ma:fieldsID="3e757e1e9bfb270520139bd5986bfe50" ns2:_="" ns3:_="">
    <xsd:import namespace="14ebe2ee-67ab-4b86-8c1a-8d7247af7c6d"/>
    <xsd:import namespace="eef62055-be5a-46d6-a54e-1c05729c1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be2ee-67ab-4b86-8c1a-8d7247af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a5ea9e2-b53a-4907-b5dd-65084ab44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62055-be5a-46d6-a54e-1c05729c1f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beb56c-0a05-4381-8b8b-2cc28ea106fc}" ma:internalName="TaxCatchAll" ma:showField="CatchAllData" ma:web="eef62055-be5a-46d6-a54e-1c05729c1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7CFCA-A6DB-4C00-AFA5-FE18F62E841A}">
  <ds:schemaRefs>
    <ds:schemaRef ds:uri="http://schemas.microsoft.com/office/2006/metadata/properties"/>
    <ds:schemaRef ds:uri="http://schemas.microsoft.com/office/infopath/2007/PartnerControls"/>
    <ds:schemaRef ds:uri="eef62055-be5a-46d6-a54e-1c05729c1fd6"/>
    <ds:schemaRef ds:uri="14ebe2ee-67ab-4b86-8c1a-8d7247af7c6d"/>
  </ds:schemaRefs>
</ds:datastoreItem>
</file>

<file path=customXml/itemProps2.xml><?xml version="1.0" encoding="utf-8"?>
<ds:datastoreItem xmlns:ds="http://schemas.openxmlformats.org/officeDocument/2006/customXml" ds:itemID="{83EBA02A-ADA4-47E0-B6E9-BAC1A8461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3A2BE-E06D-46C6-BDEA-4A9878B8F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be2ee-67ab-4b86-8c1a-8d7247af7c6d"/>
    <ds:schemaRef ds:uri="eef62055-be5a-46d6-a54e-1c05729c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Scheddin</dc:creator>
  <cp:keywords/>
  <dc:description/>
  <cp:lastModifiedBy>Aldo Stephan</cp:lastModifiedBy>
  <cp:revision>4</cp:revision>
  <dcterms:created xsi:type="dcterms:W3CDTF">2025-01-16T17:06:00Z</dcterms:created>
  <dcterms:modified xsi:type="dcterms:W3CDTF">2025-01-17T11:13:00Z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0x010100AA5768A6826B6D4A93AF91C32B216C27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qys7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GUID">
    <vt:lpwstr>cbe8c11d-fb23-471b-8e85-40046939ccfc</vt:lpwstr>
  </property>
  <property fmtid="{D5CDD505-2E9C-101B-9397-08002B2CF9AE}" pid="12" name="SharedWithUsers">
    <vt:lpwstr/>
  </property>
</Properties>
</file>